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3CF4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23F928D8" w14:textId="77777777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28A0B5E5" w14:textId="0D8DB560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Факультет 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</w:t>
      </w:r>
    </w:p>
    <w:p w14:paraId="386EDA59" w14:textId="3CE4FC1D" w:rsidR="000D40FE" w:rsidRPr="00323B6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9A1082" w:rsidRPr="00323B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економічної кібернетики</w:t>
      </w:r>
    </w:p>
    <w:p w14:paraId="0FBB5F1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23C28F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8FC27E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93AE2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8CAA91" w14:textId="77777777" w:rsidR="00B75914" w:rsidRPr="009A1082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A1082">
        <w:rPr>
          <w:rFonts w:ascii="Times New Roman" w:hAnsi="Times New Roman"/>
          <w:b/>
          <w:sz w:val="24"/>
          <w:szCs w:val="24"/>
        </w:rPr>
        <w:t>Затверджено</w:t>
      </w:r>
    </w:p>
    <w:p w14:paraId="57785085" w14:textId="778D1718" w:rsidR="00B75914" w:rsidRPr="009A1082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A1082" w:rsidRPr="009A1082">
        <w:rPr>
          <w:rFonts w:ascii="Times New Roman" w:hAnsi="Times New Roman"/>
          <w:sz w:val="24"/>
          <w:szCs w:val="24"/>
        </w:rPr>
        <w:t>економічної кібернетики</w:t>
      </w:r>
    </w:p>
    <w:p w14:paraId="3DB5E1F9" w14:textId="36752A07" w:rsidR="00B75914" w:rsidRPr="009A1082" w:rsidRDefault="009A1082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9A1082">
        <w:rPr>
          <w:rFonts w:ascii="Times New Roman" w:hAnsi="Times New Roman"/>
          <w:sz w:val="24"/>
          <w:szCs w:val="24"/>
        </w:rPr>
        <w:t xml:space="preserve">факультету </w:t>
      </w:r>
    </w:p>
    <w:p w14:paraId="05AAD744" w14:textId="7777777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0610FBF6" w14:textId="4FD95F47" w:rsidR="00B75914" w:rsidRPr="00CE03B1" w:rsidRDefault="00B75914" w:rsidP="009A1082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121DC8">
        <w:rPr>
          <w:rFonts w:ascii="Times New Roman" w:hAnsi="Times New Roman"/>
          <w:sz w:val="24"/>
          <w:szCs w:val="24"/>
        </w:rPr>
        <w:t>(протокол № ____ від _______ 20</w:t>
      </w:r>
      <w:r w:rsidR="00C227D8" w:rsidRPr="00121DC8">
        <w:rPr>
          <w:rFonts w:ascii="Times New Roman" w:hAnsi="Times New Roman"/>
          <w:sz w:val="24"/>
          <w:szCs w:val="24"/>
        </w:rPr>
        <w:t xml:space="preserve">20 </w:t>
      </w:r>
      <w:r w:rsidRPr="00121DC8">
        <w:rPr>
          <w:rFonts w:ascii="Times New Roman" w:hAnsi="Times New Roman"/>
          <w:sz w:val="24"/>
          <w:szCs w:val="24"/>
        </w:rPr>
        <w:t>р.)</w:t>
      </w:r>
    </w:p>
    <w:p w14:paraId="549EBEF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691014B1" w14:textId="77777777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</w:p>
    <w:p w14:paraId="28F6AEC8" w14:textId="73B1C1C9" w:rsidR="00B75914" w:rsidRDefault="00B75914" w:rsidP="009A1082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>________</w:t>
      </w:r>
      <w:r w:rsidR="009A1082">
        <w:rPr>
          <w:rFonts w:ascii="Times New Roman" w:hAnsi="Times New Roman"/>
          <w:sz w:val="24"/>
          <w:szCs w:val="24"/>
        </w:rPr>
        <w:t>___</w:t>
      </w:r>
      <w:r w:rsidRPr="00CE03B1">
        <w:rPr>
          <w:rFonts w:ascii="Times New Roman" w:hAnsi="Times New Roman"/>
          <w:sz w:val="24"/>
          <w:szCs w:val="24"/>
        </w:rPr>
        <w:t>___</w:t>
      </w:r>
      <w:r w:rsidR="009A1082">
        <w:rPr>
          <w:rFonts w:ascii="Times New Roman" w:hAnsi="Times New Roman"/>
          <w:sz w:val="24"/>
          <w:szCs w:val="24"/>
        </w:rPr>
        <w:t>Вовк В.М.</w:t>
      </w:r>
    </w:p>
    <w:p w14:paraId="1A9BF863" w14:textId="77777777"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C94BD9C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1AD2E9" w14:textId="77777777" w:rsidR="003367D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4C87E21" w14:textId="77777777" w:rsidR="00F67F68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  <w:r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«</w:t>
      </w:r>
      <w:r w:rsidR="00F67F68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 xml:space="preserve">МОДЕЛЮВАННЯ інноваційних </w:t>
      </w:r>
    </w:p>
    <w:p w14:paraId="213B0D19" w14:textId="2A9B89BD" w:rsidR="00B75914" w:rsidRPr="003367D1" w:rsidRDefault="00F67F68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процесів в економіці</w:t>
      </w:r>
      <w:r w:rsidR="000D40FE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»</w:t>
      </w:r>
      <w:r w:rsidR="00B75914" w:rsidRPr="003367D1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>,</w:t>
      </w:r>
    </w:p>
    <w:p w14:paraId="2017A90C" w14:textId="77777777" w:rsidR="00121DC8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 w:rsidR="00121DC8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“Економічна кібернетика”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другого (магістерського) 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</w:p>
    <w:p w14:paraId="307BD31B" w14:textId="46BCFE76" w:rsidR="009A1082" w:rsidRPr="009A1082" w:rsidRDefault="006D70D9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спеціальності </w:t>
      </w:r>
      <w:r w:rsidR="009A1082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051 “Економіка” </w:t>
      </w:r>
    </w:p>
    <w:p w14:paraId="717242A2" w14:textId="195E7EF0" w:rsidR="00B75914" w:rsidRPr="009A1082" w:rsidRDefault="009A1082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>освітня програма “Економічна кібернетика”</w:t>
      </w:r>
      <w:r w:rsidR="00B75914" w:rsidRPr="009A108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477336C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A09B9A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230B9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8058E1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7DE6BFB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AE1578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1E773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3DCB6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3BA6D9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7CA494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BC2A220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D26FE2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AE4CD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AC8730C" w14:textId="50F0EFE9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9A1082" w:rsidRPr="009A1082">
        <w:rPr>
          <w:rFonts w:ascii="Times New Roman" w:eastAsia="Times New Roman" w:hAnsi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6F286C0" w14:textId="4611E6C6" w:rsidR="009A1082" w:rsidRDefault="009A108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4556D34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aps/>
          <w:color w:val="000000"/>
          <w:sz w:val="28"/>
          <w:szCs w:val="28"/>
        </w:rPr>
      </w:pPr>
      <w:r w:rsidRPr="009A1082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lastRenderedPageBreak/>
        <w:t>Силабус</w:t>
      </w:r>
    </w:p>
    <w:p w14:paraId="2EF399A4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9FC6C" w14:textId="72AEDED7" w:rsidR="009A1082" w:rsidRPr="009A1082" w:rsidRDefault="00F67F68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Моделювання інноваційних процесів в економіці</w:t>
      </w:r>
    </w:p>
    <w:p w14:paraId="61359EE3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A108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2020-2021</w:t>
      </w:r>
      <w:r w:rsidRPr="009A108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навчального року</w:t>
      </w:r>
    </w:p>
    <w:p w14:paraId="611D5AA1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ACF7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744"/>
        <w:gridCol w:w="7174"/>
      </w:tblGrid>
      <w:tr w:rsidR="009A1082" w:rsidRPr="00F67F68" w14:paraId="67AF2856" w14:textId="77777777" w:rsidTr="009A1082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78A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E95" w14:textId="77777777" w:rsidR="009A1082" w:rsidRDefault="00F67F68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Моделювання інноваційних процесів в економіці</w:t>
            </w:r>
          </w:p>
          <w:p w14:paraId="643BDD8C" w14:textId="01E65524" w:rsidR="00F67F68" w:rsidRPr="00F67F68" w:rsidRDefault="00F67F68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4056093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5B56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C1E4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19476E98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Свободи, 18</w:t>
            </w:r>
          </w:p>
          <w:p w14:paraId="5EAA24E3" w14:textId="77777777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0CA9C52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46F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4A8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9A1082" w:rsidRPr="00F67F68" w14:paraId="0B1872A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F170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7DD4" w14:textId="77777777" w:rsidR="009A1082" w:rsidRPr="00F67F68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 w:rsidRPr="00F67F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AC7ECCD" w14:textId="53CD278C" w:rsidR="009A1082" w:rsidRPr="00F67F68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Спеціальність 051 “Економіка” </w:t>
            </w:r>
          </w:p>
          <w:p w14:paraId="1829DE72" w14:textId="77777777" w:rsidR="009A1082" w:rsidRPr="00F67F68" w:rsidRDefault="009A108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Освітня програма “Економічна кібернетика”</w:t>
            </w:r>
          </w:p>
          <w:p w14:paraId="4EF794E8" w14:textId="52D43848" w:rsidR="001A4742" w:rsidRPr="00F67F68" w:rsidRDefault="001A4742" w:rsidP="007E4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9A1082" w:rsidRPr="00F67F68" w14:paraId="46BD9B0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45A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FFC" w14:textId="77777777" w:rsidR="007E4E06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Антонів Василь Богданович,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к.е.н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доц., </w:t>
            </w:r>
          </w:p>
          <w:p w14:paraId="63B9A4E4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доцент кафедри економічної кібернетики</w:t>
            </w:r>
          </w:p>
          <w:p w14:paraId="0F54E40E" w14:textId="603F5B2D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1C42F2D4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F8D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FD0" w14:textId="739CA40E" w:rsidR="009A1082" w:rsidRPr="00F67F68" w:rsidRDefault="009A1082" w:rsidP="007E4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67F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vasyl.antoniv@lnu.edu.ua</w:t>
            </w:r>
          </w:p>
          <w:p w14:paraId="6F087333" w14:textId="2F4C2B67" w:rsidR="009A108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://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cyber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person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/15</w:t>
            </w:r>
            <w:r w:rsidR="009A1082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F2AF7B" w14:textId="58E38826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2C574E42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D48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AD3" w14:textId="0674C4D8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Очні </w:t>
            </w:r>
            <w:r w:rsidR="00F67F68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консультації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в день проведення практичних/лабораторних занять (економічний факультет,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308)</w:t>
            </w:r>
          </w:p>
          <w:p w14:paraId="79848F8B" w14:textId="77777777" w:rsidR="007E4E06" w:rsidRPr="00F67F68" w:rsidRDefault="007E4E06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4B0780F" w14:textId="2C4D340A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Онлайн </w:t>
            </w:r>
            <w:r w:rsidR="00F67F68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консультації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(+380</w:t>
            </w:r>
            <w:r w:rsidR="007E4E06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7E4E06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7E4E06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62-16-12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або в  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робочі дні з 10.00 до 17.00</w:t>
            </w:r>
          </w:p>
          <w:p w14:paraId="70FAB542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5D3F26F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погодження часу консультацій слід писати на електронну пошту викладача або телефон (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gram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14:paraId="5D088EB3" w14:textId="77777777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C1350" w14:paraId="5A6898C1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CAA" w14:textId="77777777" w:rsidR="009A1082" w:rsidRPr="009C1350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94FD" w14:textId="77777777" w:rsidR="009A1082" w:rsidRPr="009C1350" w:rsidRDefault="009C1350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C135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http://econom.lnu.edu.ua/course/mod-innov-prots-v-econ</w:t>
              </w:r>
            </w:hyperlink>
          </w:p>
          <w:p w14:paraId="4626D28F" w14:textId="448003FB" w:rsidR="009C1350" w:rsidRPr="009C1350" w:rsidRDefault="009C1350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A360D5" w14:paraId="2055078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806" w14:textId="77777777" w:rsidR="009A1082" w:rsidRPr="00A360D5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C6EB" w14:textId="77777777" w:rsidR="00A360D5" w:rsidRPr="00A360D5" w:rsidRDefault="00A360D5" w:rsidP="00A360D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0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Однією з головних умов формування конкурентоспроможної</w:t>
            </w:r>
            <w:r w:rsidRPr="00A3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стратегічної перспективи розвитку підприємства є насамперед його інноваційна активність. Освоєння інновацій дедалі частіше </w:t>
            </w:r>
            <w:r w:rsidRPr="00A360D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розглядається як єдиний спосіб підвищення конкурентоспроможності</w:t>
            </w:r>
            <w:r w:rsidRPr="00A3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товарів, підтримки високих темпів розвитку і рівня прибутковості. Перехід України до ринкової системи господарювання призвів до зміни розуміння місця і основної мети інноваційної політики на підприємстві. </w:t>
            </w:r>
          </w:p>
          <w:p w14:paraId="3FC7FE44" w14:textId="77777777" w:rsidR="00A360D5" w:rsidRPr="00A360D5" w:rsidRDefault="00A360D5" w:rsidP="00A36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36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Особливість інноваційної діяльності в ринкових умовах полягає в її орієнтації на попит споживача. Підприємство має формувати власну інноваційну політику, що передбачає об’єднання мети маркетингової, технічної, інвестиційної, кадрової політик і політики у сфері наукових досліджень та спрямована на впровадження нових технологій, видів продукції, послуг. </w:t>
            </w:r>
            <w:r w:rsidRPr="00A360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Активізація інноваційної діяльності потребує якісно нової організації взаємозв’язків і взаємодії між усіма учасниками інноваційного процесу, закріплення нових функцій за відповідними органами управління на державному і регіональному рівнях.</w:t>
            </w:r>
          </w:p>
          <w:p w14:paraId="4532E431" w14:textId="76724D78" w:rsidR="001A4742" w:rsidRPr="00A360D5" w:rsidRDefault="00395CF7" w:rsidP="00A3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60D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Запропонований курс надає студентам таку методологічну платформу.</w:t>
            </w:r>
          </w:p>
          <w:p w14:paraId="4CDB9E4E" w14:textId="572518BD" w:rsidR="00395CF7" w:rsidRPr="00A360D5" w:rsidRDefault="00395CF7" w:rsidP="00395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1A77D97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7AB" w14:textId="77777777" w:rsidR="009A1082" w:rsidRPr="00A360D5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18B" w14:textId="554AA7D5" w:rsidR="009A1082" w:rsidRPr="009C1350" w:rsidRDefault="009A108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Дисципліна “</w:t>
            </w:r>
            <w:r w:rsidR="00A360D5" w:rsidRPr="00A36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Моделювання інноваційних процесів в економіці </w:t>
            </w:r>
            <w:r w:rsidRPr="00A360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 є нормативною дисципліною з спеціальності 051 “Економіка” для освітньої програм</w:t>
            </w:r>
            <w:r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“Економічна кібернетика”, яка викладається в </w:t>
            </w:r>
            <w:r w:rsidR="00A360D5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семестрі в обсязі </w:t>
            </w:r>
            <w:r w:rsidR="009C1350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14:paraId="6991D3D1" w14:textId="59916E2A" w:rsidR="001A4742" w:rsidRPr="00F67F68" w:rsidRDefault="001A4742" w:rsidP="00336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A360D5" w14:paraId="04415B7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F5E" w14:textId="77777777" w:rsidR="009A1082" w:rsidRPr="00A360D5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0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BA22" w14:textId="2134C2FA" w:rsidR="002E6BD4" w:rsidRPr="00A360D5" w:rsidRDefault="00A360D5" w:rsidP="002E6BD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0D5">
              <w:rPr>
                <w:rFonts w:ascii="Times New Roman" w:hAnsi="Times New Roman"/>
                <w:sz w:val="24"/>
                <w:szCs w:val="24"/>
              </w:rPr>
              <w:t>Метою дисципліни «</w:t>
            </w:r>
            <w:r w:rsidRPr="00A360D5">
              <w:rPr>
                <w:rFonts w:ascii="Times New Roman" w:hAnsi="Times New Roman"/>
                <w:bCs/>
                <w:sz w:val="24"/>
                <w:szCs w:val="24"/>
              </w:rPr>
              <w:t>Моделюванні інноваційних процесів в економіці</w:t>
            </w:r>
            <w:r w:rsidRPr="00A360D5">
              <w:rPr>
                <w:rFonts w:ascii="Times New Roman" w:hAnsi="Times New Roman"/>
                <w:sz w:val="24"/>
                <w:szCs w:val="24"/>
              </w:rPr>
              <w:t>» є надання знань з методології та інструментарію моделювання економічних процесів, які розвиваються в умовах інноваційної діяльності підприємства.</w:t>
            </w:r>
          </w:p>
          <w:p w14:paraId="74210BC6" w14:textId="30E7211D" w:rsidR="009A1082" w:rsidRPr="00A360D5" w:rsidRDefault="00A360D5" w:rsidP="002E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0D5">
              <w:rPr>
                <w:rFonts w:ascii="Times New Roman" w:hAnsi="Times New Roman"/>
                <w:sz w:val="24"/>
                <w:szCs w:val="24"/>
              </w:rPr>
              <w:t>Основним завдання курсу «</w:t>
            </w:r>
            <w:r w:rsidRPr="00A360D5">
              <w:rPr>
                <w:rFonts w:ascii="Times New Roman" w:hAnsi="Times New Roman"/>
                <w:bCs/>
                <w:sz w:val="24"/>
                <w:szCs w:val="24"/>
              </w:rPr>
              <w:t>Моделюванні інноваційних процесів в економіці</w:t>
            </w:r>
            <w:r w:rsidRPr="00A360D5">
              <w:rPr>
                <w:rFonts w:ascii="Times New Roman" w:hAnsi="Times New Roman"/>
                <w:sz w:val="24"/>
                <w:szCs w:val="24"/>
              </w:rPr>
              <w:t>» є вивчення основних принципів побудови, аналізу економіко-математичних моделей процесів інноваційної діяльності підприємства.</w:t>
            </w:r>
          </w:p>
          <w:p w14:paraId="7F3A8D08" w14:textId="71213BD9" w:rsidR="001A4742" w:rsidRPr="00A360D5" w:rsidRDefault="001A4742" w:rsidP="002E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CD728F" w14:paraId="6C0BDEC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38E" w14:textId="77777777" w:rsidR="009A1082" w:rsidRPr="00CD728F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72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D629" w14:textId="77777777" w:rsidR="00CD728F" w:rsidRPr="00CD728F" w:rsidRDefault="00CD728F" w:rsidP="00CD728F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Вовк В. М. Моделювання інноваційного розвитку потенціалу економіко-виробничих систем : монографія / В.М. Вовк, В.Б. Антонів, Н.І.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Камінська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.– Львів: ЛНУ імені Івана Франка, 2014. – 388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  <w:p w14:paraId="220D9DF1" w14:textId="77777777" w:rsidR="00CD728F" w:rsidRPr="00CD728F" w:rsidRDefault="00CD728F" w:rsidP="00CD728F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Антонюк Л.Л. Інновації: теорія, механізм розробки та комерціалізації : монографія / Антонюк Л.Л., Поручник А.М., Савчук В.С. – К. : КНЕУ, 2003. – 394 с.</w:t>
            </w:r>
          </w:p>
          <w:p w14:paraId="7F70DF1E" w14:textId="77777777" w:rsidR="00CD728F" w:rsidRPr="00CD728F" w:rsidRDefault="00CD728F" w:rsidP="00CD728F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Моделювання фінансування інновацій у підприємництві / В.М.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Вовк, С.С.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Прийма, М.І.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 //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сложных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социально-экономических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: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монография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Пономаренко, Т.С.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Клебановой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Н.А.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Кизима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Х. : ИД «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Інжек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2013. – 664 с.</w:t>
            </w:r>
          </w:p>
          <w:p w14:paraId="282C876C" w14:textId="77777777" w:rsidR="00CD728F" w:rsidRPr="00CD728F" w:rsidRDefault="00CD728F" w:rsidP="00CD728F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Гриньов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Інноваційний розвиток промислових підприємств: концепція, методологія, стратегічне управління /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Гриньов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– Х. : ВД «ІНЖЕК», 2003. – 308 с.</w:t>
            </w:r>
          </w:p>
          <w:p w14:paraId="4F540816" w14:textId="77777777" w:rsidR="00CD728F" w:rsidRPr="00CD728F" w:rsidRDefault="00CD728F" w:rsidP="00CD728F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spacing w:after="160" w:line="259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728F">
              <w:rPr>
                <w:rFonts w:ascii="Times New Roman" w:hAnsi="Times New Roman"/>
                <w:sz w:val="24"/>
                <w:szCs w:val="24"/>
              </w:rPr>
              <w:t xml:space="preserve">Кузьмін О. Є. та ін. Економіка інноваційного підприємства. Навчальний посібник / О. Є. Кузьмін, І. Н. Пащенко, Л. І. </w:t>
            </w:r>
            <w:proofErr w:type="spellStart"/>
            <w:r w:rsidRPr="00CD728F">
              <w:rPr>
                <w:rFonts w:ascii="Times New Roman" w:hAnsi="Times New Roman"/>
                <w:sz w:val="24"/>
                <w:szCs w:val="24"/>
              </w:rPr>
              <w:t>Чернобай</w:t>
            </w:r>
            <w:proofErr w:type="spellEnd"/>
            <w:r w:rsidRPr="00CD728F">
              <w:rPr>
                <w:rFonts w:ascii="Times New Roman" w:hAnsi="Times New Roman"/>
                <w:sz w:val="24"/>
                <w:szCs w:val="24"/>
              </w:rPr>
              <w:t>, А. О. Босак. - Львів: Видавництво Львівської політехніки, 2009. - 456 с.</w:t>
            </w:r>
          </w:p>
          <w:p w14:paraId="6DD3EC3A" w14:textId="1ED5284A" w:rsidR="00270EE2" w:rsidRPr="00CD728F" w:rsidRDefault="00CD728F" w:rsidP="00CD728F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Ілляшенко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М. Управління </w:t>
            </w:r>
            <w:bookmarkStart w:id="0" w:name="_GoBack"/>
            <w:bookmarkEnd w:id="0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інноваційним розвитком промислових підприємств: монографія / С. М. </w:t>
            </w:r>
            <w:proofErr w:type="spellStart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Ілляшенко</w:t>
            </w:r>
            <w:proofErr w:type="spellEnd"/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Біловодська. – Суми: Університетська книга, 2010. – 281 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c</w:t>
            </w:r>
            <w:r w:rsidRPr="00CD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A73157B" w14:textId="257368AC" w:rsidR="009A1082" w:rsidRPr="00CD728F" w:rsidRDefault="009A1082" w:rsidP="00270E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9C1350" w14:paraId="5F30FB38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DD9" w14:textId="77777777" w:rsidR="009A1082" w:rsidRPr="009C1350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A53" w14:textId="33E46298" w:rsidR="009A1082" w:rsidRPr="009C1350" w:rsidRDefault="009C1350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270EE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E018C4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108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  <w:p w14:paraId="2AAD8E18" w14:textId="3627843E" w:rsidR="001A4742" w:rsidRPr="009C1350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779F5A5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EA3" w14:textId="77777777" w:rsidR="009A1082" w:rsidRPr="009C1350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3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304" w14:textId="36EDFE83" w:rsidR="009A1082" w:rsidRPr="009C1350" w:rsidRDefault="00F67F68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  <w:r w:rsidR="009A108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аудиторних занять</w:t>
            </w:r>
            <w:r w:rsidR="00E018C4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</w:t>
            </w:r>
            <w:r w:rsidR="009A108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них </w:t>
            </w:r>
            <w:r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9A108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лекцій, </w:t>
            </w:r>
            <w:r w:rsidR="00270EE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="009A108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практичних занять та </w:t>
            </w:r>
            <w:r w:rsidR="009C1350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11977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9A1082" w:rsidRPr="009C13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 самостійної роботи</w:t>
            </w:r>
          </w:p>
          <w:p w14:paraId="4761379D" w14:textId="2A78A50B" w:rsidR="001A4742" w:rsidRPr="009C1350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4B271C" w14:paraId="3E9018A7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F4A2" w14:textId="77777777" w:rsidR="009A1082" w:rsidRPr="004B271C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FED" w14:textId="77777777" w:rsidR="009D1D2B" w:rsidRPr="004B271C" w:rsidRDefault="009D1D2B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результаті вивчення даної дисципліни студент повинен:</w:t>
            </w:r>
          </w:p>
          <w:p w14:paraId="0FC72472" w14:textId="77777777" w:rsidR="009D1D2B" w:rsidRPr="004B271C" w:rsidRDefault="009D1D2B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знати: </w:t>
            </w:r>
          </w:p>
          <w:p w14:paraId="237AFB75" w14:textId="77777777" w:rsidR="004B271C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сутність та зміст інноваційної діяльності підприємства; </w:t>
            </w:r>
          </w:p>
          <w:p w14:paraId="7B21F225" w14:textId="77777777" w:rsidR="004B271C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глобальні концепції розвитку економічних систем; </w:t>
            </w:r>
          </w:p>
          <w:p w14:paraId="4DC8BB4F" w14:textId="77777777" w:rsidR="004B271C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B271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позитивні та негативні впливи глобалізації; </w:t>
            </w:r>
          </w:p>
          <w:p w14:paraId="614EF746" w14:textId="086BF36A" w:rsidR="009D1D2B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- </w:t>
            </w:r>
            <w:r w:rsidRPr="004B271C">
              <w:rPr>
                <w:rFonts w:ascii="Times New Roman" w:hAnsi="Times New Roman"/>
                <w:sz w:val="24"/>
                <w:szCs w:val="24"/>
              </w:rPr>
              <w:t>основні аспекти маркетингу інноваційних продуктів та послуг;</w:t>
            </w:r>
          </w:p>
          <w:p w14:paraId="4E26695E" w14:textId="77777777" w:rsidR="004B271C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основоположні поняття теорії управління; </w:t>
            </w:r>
          </w:p>
          <w:p w14:paraId="58102332" w14:textId="77777777" w:rsidR="004B271C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- процес </w:t>
            </w:r>
            <w:r w:rsidRPr="004B271C">
              <w:rPr>
                <w:rFonts w:ascii="Times New Roman" w:hAnsi="Times New Roman"/>
                <w:sz w:val="24"/>
                <w:szCs w:val="24"/>
              </w:rPr>
              <w:t>моделювання прийняття стратегічних рішень інвестиційно-інноваційної діяльності;</w:t>
            </w:r>
          </w:p>
          <w:p w14:paraId="11641B12" w14:textId="77777777" w:rsidR="004B271C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 xml:space="preserve">- моделі впливу інвестиційно-інноваційної діяльності на розвиток підприємства; </w:t>
            </w:r>
          </w:p>
          <w:p w14:paraId="5E2C62D7" w14:textId="303291E0" w:rsidR="004B271C" w:rsidRPr="004B271C" w:rsidRDefault="004B271C" w:rsidP="009D1D2B">
            <w:pPr>
              <w:tabs>
                <w:tab w:val="left" w:pos="284"/>
                <w:tab w:val="left" w:pos="567"/>
              </w:tabs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моделі вибору найкращого інноваційного проекту з множини альтернатив.</w:t>
            </w:r>
          </w:p>
          <w:p w14:paraId="13CCA468" w14:textId="77777777" w:rsidR="009D1D2B" w:rsidRPr="004B271C" w:rsidRDefault="009D1D2B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вміти:</w:t>
            </w: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2A1C9CA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 xml:space="preserve">- оцінювати й обґрунтовувати вибір технічних та програмних засобів реалізації технологічного процесу; </w:t>
            </w:r>
          </w:p>
          <w:p w14:paraId="76EECBA4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 xml:space="preserve">- збирати статистику та аналізувати результати функціонування економічної системи; </w:t>
            </w:r>
          </w:p>
          <w:p w14:paraId="77520D17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 xml:space="preserve">- визначати напрямки вдосконалення інноваційного процесу; </w:t>
            </w:r>
          </w:p>
          <w:p w14:paraId="558E8FF8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 xml:space="preserve">- будувати прогноз динаміки розвитку підприємства; </w:t>
            </w:r>
          </w:p>
          <w:p w14:paraId="60902A8E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 xml:space="preserve">- аналізувати і готувати аналітичні доповіді з певної проблеми/задачі; </w:t>
            </w:r>
          </w:p>
          <w:p w14:paraId="2BEF453E" w14:textId="75636211" w:rsidR="002E6BD4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здійснювати пошук, збирати, систематизувати і нагромаджувати необхідну для виконання посадових обов’язків нормативно-правову, соціально-економічну, науково-методичну, довідкову та іншу інформацію;</w:t>
            </w:r>
          </w:p>
          <w:p w14:paraId="64C341D0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будувати прогноз динаміки інноваційного розвитку підприємства;</w:t>
            </w:r>
          </w:p>
          <w:p w14:paraId="1F7D4076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проводити верифікацію прогнозних оцінок розвитку процесів/систем;</w:t>
            </w:r>
          </w:p>
          <w:p w14:paraId="7DAD08BC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будувати прогноз динаміки впливу факторів зовнішнього середовища на показники діяльності підприємства/організації;</w:t>
            </w:r>
          </w:p>
          <w:p w14:paraId="48196019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розробляти та досліджувати економіко-математичні моделі інноваційної діяльності соціально-економічних об’єктів та систем для аналізу та вдосконалення системи керування ними;</w:t>
            </w:r>
          </w:p>
          <w:p w14:paraId="71FD4CC4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проводити системний аналіз і моделювати соціально-економічні системи різних рівнів;</w:t>
            </w:r>
          </w:p>
          <w:p w14:paraId="5349712F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 xml:space="preserve">- моделювати тенденції </w:t>
            </w:r>
            <w:proofErr w:type="spellStart"/>
            <w:r w:rsidRPr="004B271C">
              <w:rPr>
                <w:rFonts w:ascii="Times New Roman" w:hAnsi="Times New Roman"/>
                <w:sz w:val="24"/>
                <w:szCs w:val="24"/>
              </w:rPr>
              <w:t>макро</w:t>
            </w:r>
            <w:proofErr w:type="spellEnd"/>
            <w:r w:rsidRPr="004B271C">
              <w:rPr>
                <w:rFonts w:ascii="Times New Roman" w:hAnsi="Times New Roman"/>
                <w:sz w:val="24"/>
                <w:szCs w:val="24"/>
              </w:rPr>
              <w:t>- та мікроекономічного розвитку інноваційних компаній;</w:t>
            </w:r>
          </w:p>
          <w:p w14:paraId="5E2FFD35" w14:textId="77777777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керувати фінансами підприємства, операційною та інвестиційно-інноваційною діяльністю;</w:t>
            </w:r>
          </w:p>
          <w:p w14:paraId="176F01D9" w14:textId="2E5BD5B1" w:rsidR="004B271C" w:rsidRPr="004B271C" w:rsidRDefault="004B271C" w:rsidP="009D1D2B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4B271C">
              <w:rPr>
                <w:rFonts w:ascii="Times New Roman" w:hAnsi="Times New Roman"/>
                <w:sz w:val="24"/>
                <w:szCs w:val="24"/>
              </w:rPr>
              <w:t>- моделювати процеси прийняття рішень з урахуванням невизначеності.</w:t>
            </w:r>
          </w:p>
          <w:p w14:paraId="5AEFDA21" w14:textId="1F004D28" w:rsidR="001A4742" w:rsidRPr="004B271C" w:rsidRDefault="001A4742" w:rsidP="009D1D2B">
            <w:pPr>
              <w:spacing w:after="0" w:line="240" w:lineRule="auto"/>
              <w:ind w:hanging="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A1082" w:rsidRPr="004B271C" w14:paraId="35CE416F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F07" w14:textId="7E231E96" w:rsidR="009A1082" w:rsidRPr="004B271C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355E" w14:textId="4B2F8B00" w:rsidR="009A1082" w:rsidRPr="004B271C" w:rsidRDefault="004B271C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Інновація, життєвий цикл продукту, науково-дослідні роботи, дослідно-конструкторські роботи, бізнес-модель, стратегія розвитку, </w:t>
            </w:r>
            <w:proofErr w:type="spellStart"/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стартап</w:t>
            </w:r>
            <w:proofErr w:type="spellEnd"/>
          </w:p>
          <w:p w14:paraId="00F799A7" w14:textId="1E3A83BB" w:rsidR="001A4742" w:rsidRPr="004B271C" w:rsidRDefault="001A4742" w:rsidP="001A2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2EB3266E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7C8" w14:textId="1B89BADD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275" w14:textId="1D531A79" w:rsidR="009A1082" w:rsidRPr="00F67F68" w:rsidRDefault="00F67F68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Очний/заочний</w:t>
            </w:r>
          </w:p>
          <w:p w14:paraId="56845B65" w14:textId="4A9E597C" w:rsidR="001A4742" w:rsidRPr="00F67F68" w:rsidRDefault="001A4742" w:rsidP="0027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21CB2E0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23A7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1BE6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  <w:p w14:paraId="17228168" w14:textId="77777777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4B271C" w14:paraId="33C96BBB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27634" w14:textId="77777777" w:rsidR="009A1082" w:rsidRPr="004B271C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82DA" w14:textId="15E501AF" w:rsidR="00DA6952" w:rsidRPr="004B271C" w:rsidRDefault="00DA6952" w:rsidP="00DA6952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Змістовий модуль 1. </w:t>
            </w:r>
            <w:r w:rsidR="004B271C" w:rsidRPr="004B271C">
              <w:rPr>
                <w:rFonts w:ascii="Times New Roman" w:hAnsi="Times New Roman"/>
                <w:sz w:val="24"/>
                <w:szCs w:val="24"/>
              </w:rPr>
              <w:t>Основи інноваційної діяльності</w:t>
            </w:r>
          </w:p>
          <w:p w14:paraId="168D5AAA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1. Інновації і циклічність економічного розвитку</w:t>
            </w:r>
          </w:p>
          <w:p w14:paraId="47DBE9A6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2. Ключові поняття інноваційного розвитку</w:t>
            </w:r>
          </w:p>
          <w:p w14:paraId="5A9F6EDC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3. Вимірювання рівня інноваційного розвитку та чинники його формування</w:t>
            </w:r>
          </w:p>
          <w:p w14:paraId="316CCD02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4. Організаційно-економічний механізм управління інноваційним розвитком</w:t>
            </w:r>
          </w:p>
          <w:p w14:paraId="36018C76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5. Інфраструктура ринку інновацій</w:t>
            </w:r>
          </w:p>
          <w:p w14:paraId="01C6EED4" w14:textId="4F06B348" w:rsidR="009A1082" w:rsidRPr="004B271C" w:rsidRDefault="004B271C" w:rsidP="007E4E0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6. Маркетинг інновацій</w:t>
            </w:r>
          </w:p>
          <w:p w14:paraId="4F18AB4B" w14:textId="77777777" w:rsidR="004B271C" w:rsidRPr="004B271C" w:rsidRDefault="004B271C" w:rsidP="007E4E0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7C4F5E7" w14:textId="305DBDE1" w:rsidR="009A1082" w:rsidRPr="004B271C" w:rsidRDefault="00DA6952" w:rsidP="00DA6952">
            <w:pPr>
              <w:tabs>
                <w:tab w:val="left" w:pos="5850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Змістовий модуль 2. </w:t>
            </w:r>
            <w:r w:rsidR="004B271C" w:rsidRPr="004B271C">
              <w:rPr>
                <w:rFonts w:ascii="Times New Roman" w:hAnsi="Times New Roman"/>
                <w:bCs/>
                <w:sz w:val="24"/>
                <w:szCs w:val="24"/>
              </w:rPr>
              <w:t>Моделювання інноваційного розвитку підприємств</w:t>
            </w:r>
          </w:p>
          <w:p w14:paraId="50775B90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7. Стратегії та бізнес-моделі інноваційного розвитку підприємства</w:t>
            </w:r>
          </w:p>
          <w:p w14:paraId="0E007955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 8. Інноваційний потенціал підприємства</w:t>
            </w:r>
          </w:p>
          <w:p w14:paraId="433B7970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9. Інвестиційне забезпечення інноваційного розвитку підприємства</w:t>
            </w:r>
          </w:p>
          <w:p w14:paraId="5BAE8312" w14:textId="77777777" w:rsidR="004B271C" w:rsidRPr="004B271C" w:rsidRDefault="004B271C" w:rsidP="004B2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10. Вибір стратегії інноваційного розвитку підприємства</w:t>
            </w:r>
          </w:p>
          <w:p w14:paraId="398B65B4" w14:textId="77777777" w:rsidR="009A1082" w:rsidRPr="004B271C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3179E635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765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ABF4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іспит в кінці семестру</w:t>
            </w:r>
          </w:p>
          <w:p w14:paraId="41C5EE6B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комбінований </w:t>
            </w:r>
          </w:p>
          <w:p w14:paraId="52917672" w14:textId="77777777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1C5B2E" w14:paraId="78C05963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3D39" w14:textId="77777777" w:rsidR="009A1082" w:rsidRPr="001C5B2E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5B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EC8" w14:textId="24B4A5AD" w:rsidR="009A1082" w:rsidRPr="001C5B2E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1C5B2E" w:rsidRPr="001C5B2E">
              <w:rPr>
                <w:rFonts w:ascii="Times New Roman" w:eastAsia="MS Mincho" w:hAnsi="Times New Roman"/>
                <w:sz w:val="24"/>
                <w:szCs w:val="24"/>
              </w:rPr>
              <w:t>вищої математики, математичної економіки, економетрії, моделювання економіки</w:t>
            </w:r>
            <w:r w:rsidRPr="001C5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E018C4" w:rsidRPr="001C5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курсу</w:t>
            </w:r>
            <w:r w:rsidRPr="001C5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розуміння джерел </w:t>
            </w:r>
            <w:r w:rsidR="00E018C4" w:rsidRPr="001C5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використаної літератури</w:t>
            </w:r>
          </w:p>
          <w:p w14:paraId="75166F7F" w14:textId="242DB4F5" w:rsidR="00E018C4" w:rsidRPr="001C5B2E" w:rsidRDefault="00E018C4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4630C4A0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DB8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9DF8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Презентація, лекції, дискусія, індивідуальні завдання</w:t>
            </w:r>
          </w:p>
          <w:p w14:paraId="1DBBBC3A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465604AD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19DF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A9F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потребує використання програмного забезпечення, загально вживани</w:t>
            </w:r>
            <w:r w:rsidR="009D1D2B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операційних систем і програм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A91617E" w14:textId="68EC5B41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1082" w:rsidRPr="00F67F68" w14:paraId="3A06DE6A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3BE2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18A" w14:textId="77777777" w:rsidR="009A1082" w:rsidRPr="004B271C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Оцінювання проводиться за 100-бальною шкалою. Бали нараховую</w:t>
            </w:r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ться за наступним </w:t>
            </w:r>
            <w:proofErr w:type="spellStart"/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співідношенням</w:t>
            </w:r>
            <w:proofErr w:type="spellEnd"/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387B2F76" w14:textId="77777777" w:rsidR="009A1082" w:rsidRPr="004B271C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лабораторні (індивідуальні) завдання тощо : 30% семестрової оцінки; максимальна кількість балів___30__</w:t>
            </w:r>
          </w:p>
          <w:p w14:paraId="68D8A419" w14:textId="77777777" w:rsidR="009A1082" w:rsidRPr="004B271C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контрольні заміри (модулі): 20% семестрової оцінки; максимальна кількість балів___20___</w:t>
            </w:r>
          </w:p>
          <w:p w14:paraId="5A1C31F1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7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 іспит: 50% с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еместрової оцінки. Максимальна кількість балів__50__</w:t>
            </w:r>
          </w:p>
          <w:p w14:paraId="5F9FC4D8" w14:textId="6C283CB8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Підсумкова максимальна кількість балів___100____</w:t>
            </w:r>
          </w:p>
          <w:p w14:paraId="0F4F79CC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1DD3FF" w14:textId="77777777" w:rsidR="00DA695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декілька письмових робіт (індивідуальних завдань). </w:t>
            </w:r>
          </w:p>
          <w:p w14:paraId="46AE5DFD" w14:textId="77777777" w:rsidR="00DA695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Несвоєчасне виконання поставленого індивідуального завдання  призводить до зниження оцінки за це завдання.</w:t>
            </w: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58D0B5" w14:textId="7396BFC9" w:rsidR="00DA695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DA6952"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практичні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77004D17" w14:textId="444B7F54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Література.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19A5E38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A1D75B6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олітика виставлення балів.</w:t>
            </w: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Враховуються всі бали набрані під час семестру та на іспиті списування та плагіат; несвоєчасне виконання поставленого завдання і т. ін.</w:t>
            </w:r>
          </w:p>
          <w:p w14:paraId="5739D27C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333A81B" w14:textId="77777777" w:rsidR="009A1082" w:rsidRPr="00F67F68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798337F6" w14:textId="4F222668" w:rsidR="001A4742" w:rsidRPr="00F67F68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1082" w:rsidRPr="009A1082" w14:paraId="77C5C61C" w14:textId="77777777" w:rsidTr="009A108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60B3" w14:textId="77777777" w:rsidR="009A1082" w:rsidRPr="00F67F68" w:rsidRDefault="009A1082" w:rsidP="009A1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CE54" w14:textId="77777777" w:rsidR="009A1082" w:rsidRPr="00DA6952" w:rsidRDefault="009A108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F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Перелік тем та видів завдань для проведення підсумкової оцінки знань надається студентам в кінці курсу.</w:t>
            </w:r>
          </w:p>
          <w:p w14:paraId="549BCAF4" w14:textId="5CD0BE52" w:rsidR="001A4742" w:rsidRPr="00DA6952" w:rsidRDefault="001A4742" w:rsidP="007E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94E0758" w14:textId="77777777" w:rsidR="009A1082" w:rsidRP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17CBFD1" w14:textId="77777777" w:rsidR="009A1082" w:rsidRDefault="009A1082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06997BDF" w14:textId="77777777" w:rsidR="00121DC8" w:rsidRDefault="00121DC8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3291F30D" w14:textId="77777777" w:rsidR="00121DC8" w:rsidRDefault="00121DC8" w:rsidP="00121DC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доц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42605C7" w14:textId="77777777" w:rsidR="00121DC8" w:rsidRPr="00CD5478" w:rsidRDefault="00121DC8" w:rsidP="00121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кафедри економічної кібернетики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Антонів В.Б.</w:t>
      </w:r>
    </w:p>
    <w:p w14:paraId="4931DBB9" w14:textId="77777777" w:rsidR="00121DC8" w:rsidRPr="009A1082" w:rsidRDefault="00121DC8" w:rsidP="009A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121DC8" w:rsidRPr="009A1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EF3"/>
    <w:multiLevelType w:val="hybridMultilevel"/>
    <w:tmpl w:val="BB86866E"/>
    <w:lvl w:ilvl="0" w:tplc="61C2DD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66764"/>
    <w:multiLevelType w:val="hybridMultilevel"/>
    <w:tmpl w:val="89E0C08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6A43"/>
    <w:rsid w:val="000D40FE"/>
    <w:rsid w:val="0010499E"/>
    <w:rsid w:val="00121DC8"/>
    <w:rsid w:val="001A293A"/>
    <w:rsid w:val="001A4742"/>
    <w:rsid w:val="001C5B2E"/>
    <w:rsid w:val="001F6C8F"/>
    <w:rsid w:val="00270EE2"/>
    <w:rsid w:val="002E6BD4"/>
    <w:rsid w:val="00323B6F"/>
    <w:rsid w:val="003367D1"/>
    <w:rsid w:val="003414E4"/>
    <w:rsid w:val="00395CF7"/>
    <w:rsid w:val="003A5DE5"/>
    <w:rsid w:val="004B271C"/>
    <w:rsid w:val="005B0D6A"/>
    <w:rsid w:val="00647C5F"/>
    <w:rsid w:val="006A6169"/>
    <w:rsid w:val="006D70D9"/>
    <w:rsid w:val="007A5166"/>
    <w:rsid w:val="007E4E06"/>
    <w:rsid w:val="00973DFC"/>
    <w:rsid w:val="009A1082"/>
    <w:rsid w:val="009C1350"/>
    <w:rsid w:val="009D1D2B"/>
    <w:rsid w:val="009D72AE"/>
    <w:rsid w:val="00A360D5"/>
    <w:rsid w:val="00B75914"/>
    <w:rsid w:val="00C11977"/>
    <w:rsid w:val="00C227D8"/>
    <w:rsid w:val="00C63BB5"/>
    <w:rsid w:val="00C7035F"/>
    <w:rsid w:val="00CC5051"/>
    <w:rsid w:val="00CD728F"/>
    <w:rsid w:val="00CE03B1"/>
    <w:rsid w:val="00D63B44"/>
    <w:rsid w:val="00DA6952"/>
    <w:rsid w:val="00E018C4"/>
    <w:rsid w:val="00E43E38"/>
    <w:rsid w:val="00E44CA3"/>
    <w:rsid w:val="00EF22BC"/>
    <w:rsid w:val="00F67F68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4B4E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742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4B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.lnu.edu.ua/course/innovatsijnyj-rozvytok-pidpryjem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6916</Words>
  <Characters>3943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Василь Богданович</cp:lastModifiedBy>
  <cp:revision>21</cp:revision>
  <dcterms:created xsi:type="dcterms:W3CDTF">2020-04-28T08:59:00Z</dcterms:created>
  <dcterms:modified xsi:type="dcterms:W3CDTF">2021-02-07T19:32:00Z</dcterms:modified>
</cp:coreProperties>
</file>