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498" w:rsidRDefault="00476498" w:rsidP="0047649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МІНІСТЕРСТВО ОСВІТИ І НАУКИ УКРАЇНИ</w:t>
      </w:r>
    </w:p>
    <w:p w:rsidR="00476498" w:rsidRDefault="00476498" w:rsidP="0047649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Львівський національний університет імені Івана Франка</w:t>
      </w:r>
    </w:p>
    <w:p w:rsidR="00476498" w:rsidRDefault="00476498" w:rsidP="0047649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Факультет економічний</w:t>
      </w:r>
    </w:p>
    <w:p w:rsidR="00476498" w:rsidRDefault="00476498" w:rsidP="0047649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Кафедра обліку і аудиту</w:t>
      </w:r>
    </w:p>
    <w:p w:rsidR="00FF40C0" w:rsidRDefault="00FF40C0" w:rsidP="004764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6498" w:rsidRDefault="00476498" w:rsidP="0047649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76498" w:rsidRDefault="00476498" w:rsidP="0047649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Затверджено</w:t>
      </w:r>
    </w:p>
    <w:p w:rsidR="00476498" w:rsidRDefault="00476498" w:rsidP="0047649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на засіданні кафедри обліку і аудиту</w:t>
      </w:r>
    </w:p>
    <w:p w:rsidR="00476498" w:rsidRDefault="00476498" w:rsidP="0047649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факультету економічного</w:t>
      </w:r>
    </w:p>
    <w:p w:rsidR="00476498" w:rsidRDefault="00476498" w:rsidP="0047649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Львівського національного університету</w:t>
      </w:r>
    </w:p>
    <w:p w:rsidR="00476498" w:rsidRDefault="00476498" w:rsidP="0047649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імені Івана Франка</w:t>
      </w:r>
    </w:p>
    <w:p w:rsidR="00476498" w:rsidRDefault="00476498" w:rsidP="0047649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(протокол № </w:t>
      </w:r>
      <w:r w:rsidR="00A4311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 від </w:t>
      </w:r>
      <w:r w:rsidR="00A4311F">
        <w:rPr>
          <w:rFonts w:ascii="Times New Roman" w:hAnsi="Times New Roman" w:cs="Times New Roman"/>
          <w:sz w:val="28"/>
          <w:szCs w:val="28"/>
        </w:rPr>
        <w:t>30 серпня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584A43">
        <w:rPr>
          <w:rFonts w:ascii="Times New Roman" w:hAnsi="Times New Roman" w:cs="Times New Roman"/>
          <w:sz w:val="28"/>
          <w:szCs w:val="28"/>
          <w:lang w:val="en-US"/>
        </w:rPr>
        <w:t>3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року)</w:t>
      </w:r>
    </w:p>
    <w:p w:rsidR="00476498" w:rsidRDefault="00476498" w:rsidP="0047649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Завідувач кафедри___________________</w:t>
      </w:r>
      <w:r w:rsidR="005C09D1">
        <w:rPr>
          <w:rFonts w:ascii="Times New Roman" w:hAnsi="Times New Roman" w:cs="Times New Roman"/>
          <w:sz w:val="28"/>
          <w:szCs w:val="28"/>
        </w:rPr>
        <w:t>проф. Раделицький Ю.О.</w:t>
      </w:r>
    </w:p>
    <w:p w:rsidR="00FF40C0" w:rsidRDefault="00FF40C0" w:rsidP="004764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F40C0" w:rsidRDefault="00FF40C0" w:rsidP="004764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6498" w:rsidRPr="00FF40C0" w:rsidRDefault="00476498" w:rsidP="004764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40C0">
        <w:rPr>
          <w:rFonts w:ascii="Times New Roman" w:hAnsi="Times New Roman" w:cs="Times New Roman"/>
          <w:b/>
          <w:sz w:val="28"/>
          <w:szCs w:val="28"/>
        </w:rPr>
        <w:t>Силабус з навчальної дисципліни</w:t>
      </w:r>
    </w:p>
    <w:p w:rsidR="00476498" w:rsidRPr="00FF40C0" w:rsidRDefault="00476498" w:rsidP="00476498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F40C0">
        <w:rPr>
          <w:rFonts w:ascii="Times New Roman" w:hAnsi="Times New Roman" w:cs="Times New Roman"/>
          <w:sz w:val="28"/>
          <w:szCs w:val="28"/>
          <w:u w:val="single"/>
        </w:rPr>
        <w:t>«Бухгалтерський облік»</w:t>
      </w:r>
    </w:p>
    <w:p w:rsidR="00FF40C0" w:rsidRPr="00FF40C0" w:rsidRDefault="00FF40C0" w:rsidP="00476498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що викладається в межах ОПП </w:t>
      </w:r>
      <w:r w:rsidRPr="00FF40C0">
        <w:rPr>
          <w:rFonts w:ascii="Times New Roman" w:hAnsi="Times New Roman" w:cs="Times New Roman"/>
          <w:sz w:val="28"/>
          <w:szCs w:val="28"/>
          <w:u w:val="single"/>
        </w:rPr>
        <w:t>«Облік і оподаткування»</w:t>
      </w:r>
    </w:p>
    <w:p w:rsidR="00FF40C0" w:rsidRDefault="00FF40C0" w:rsidP="0047649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першого (бакалаврського)</w:t>
      </w:r>
    </w:p>
    <w:p w:rsidR="00FF40C0" w:rsidRDefault="00FF40C0" w:rsidP="0047649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освітньо-наукового рівня вищої освіти для здобувачів з</w:t>
      </w:r>
    </w:p>
    <w:p w:rsidR="00FF40C0" w:rsidRDefault="00FF40C0" w:rsidP="00476498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спеціальності </w:t>
      </w:r>
      <w:r w:rsidRPr="00FF40C0">
        <w:rPr>
          <w:rFonts w:ascii="Times New Roman" w:hAnsi="Times New Roman" w:cs="Times New Roman"/>
          <w:sz w:val="28"/>
          <w:szCs w:val="28"/>
          <w:u w:val="single"/>
        </w:rPr>
        <w:t>07</w:t>
      </w:r>
      <w:r w:rsidR="003A3C7C"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FF40C0">
        <w:rPr>
          <w:rFonts w:ascii="Times New Roman" w:hAnsi="Times New Roman" w:cs="Times New Roman"/>
          <w:sz w:val="28"/>
          <w:szCs w:val="28"/>
          <w:u w:val="single"/>
        </w:rPr>
        <w:t xml:space="preserve"> Маркетинг</w:t>
      </w:r>
    </w:p>
    <w:p w:rsidR="00FF40C0" w:rsidRDefault="00FF40C0" w:rsidP="00476498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FF40C0" w:rsidRDefault="00FF40C0" w:rsidP="00476498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FF40C0" w:rsidRDefault="00FF40C0" w:rsidP="00476498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FF40C0" w:rsidRDefault="00FF40C0" w:rsidP="00476498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FF40C0" w:rsidRDefault="00FF40C0" w:rsidP="00476498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FF40C0" w:rsidRDefault="00FF40C0" w:rsidP="00476498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FF40C0" w:rsidRDefault="00FF40C0" w:rsidP="00476498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FF40C0" w:rsidRDefault="00FF40C0" w:rsidP="00476498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FF40C0" w:rsidRDefault="00FF40C0" w:rsidP="00476498">
      <w:pPr>
        <w:jc w:val="center"/>
        <w:rPr>
          <w:rFonts w:ascii="Times New Roman" w:hAnsi="Times New Roman" w:cs="Times New Roman"/>
          <w:sz w:val="28"/>
          <w:szCs w:val="28"/>
        </w:rPr>
      </w:pPr>
      <w:r w:rsidRPr="00FF40C0">
        <w:rPr>
          <w:rFonts w:ascii="Times New Roman" w:hAnsi="Times New Roman" w:cs="Times New Roman"/>
          <w:sz w:val="28"/>
          <w:szCs w:val="28"/>
        </w:rPr>
        <w:t>Львів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6373"/>
      </w:tblGrid>
      <w:tr w:rsidR="00FF40C0" w:rsidTr="00A22BC8">
        <w:tc>
          <w:tcPr>
            <w:tcW w:w="3256" w:type="dxa"/>
          </w:tcPr>
          <w:p w:rsidR="00FF40C0" w:rsidRPr="00FF40C0" w:rsidRDefault="00FF40C0" w:rsidP="004764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40C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Назва дисципліни</w:t>
            </w:r>
          </w:p>
        </w:tc>
        <w:tc>
          <w:tcPr>
            <w:tcW w:w="6373" w:type="dxa"/>
          </w:tcPr>
          <w:p w:rsidR="00FF40C0" w:rsidRDefault="00DF359F" w:rsidP="00BB62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Бухгалтерський облік</w:t>
            </w:r>
          </w:p>
        </w:tc>
      </w:tr>
      <w:tr w:rsidR="00FF40C0" w:rsidTr="00A22BC8">
        <w:tc>
          <w:tcPr>
            <w:tcW w:w="3256" w:type="dxa"/>
          </w:tcPr>
          <w:p w:rsidR="00FF40C0" w:rsidRPr="00FF40C0" w:rsidRDefault="00FF40C0" w:rsidP="004764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40C0">
              <w:rPr>
                <w:rFonts w:ascii="Times New Roman" w:hAnsi="Times New Roman" w:cs="Times New Roman"/>
                <w:b/>
                <w:sz w:val="28"/>
                <w:szCs w:val="28"/>
              </w:rPr>
              <w:t>Адреса викладання дисципліни</w:t>
            </w:r>
          </w:p>
        </w:tc>
        <w:tc>
          <w:tcPr>
            <w:tcW w:w="6373" w:type="dxa"/>
          </w:tcPr>
          <w:p w:rsidR="00FF40C0" w:rsidRDefault="00DF359F" w:rsidP="00BB62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 Львів, проспект, Свободи, 18</w:t>
            </w:r>
          </w:p>
        </w:tc>
      </w:tr>
      <w:tr w:rsidR="00FF40C0" w:rsidTr="00A22BC8">
        <w:tc>
          <w:tcPr>
            <w:tcW w:w="3256" w:type="dxa"/>
          </w:tcPr>
          <w:p w:rsidR="00FF40C0" w:rsidRPr="00FF40C0" w:rsidRDefault="00FF40C0" w:rsidP="004764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40C0">
              <w:rPr>
                <w:rFonts w:ascii="Times New Roman" w:hAnsi="Times New Roman" w:cs="Times New Roman"/>
                <w:b/>
                <w:sz w:val="28"/>
                <w:szCs w:val="28"/>
              </w:rPr>
              <w:t>Факультет та кафедра, за якою закріплена дисципліна</w:t>
            </w:r>
          </w:p>
        </w:tc>
        <w:tc>
          <w:tcPr>
            <w:tcW w:w="6373" w:type="dxa"/>
          </w:tcPr>
          <w:p w:rsidR="00DF359F" w:rsidRDefault="00DF359F" w:rsidP="00BB62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Факультет економічний, </w:t>
            </w:r>
          </w:p>
          <w:p w:rsidR="00FF40C0" w:rsidRDefault="00DF359F" w:rsidP="00BB62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кафедра обліку і аудиту</w:t>
            </w:r>
          </w:p>
        </w:tc>
      </w:tr>
      <w:tr w:rsidR="00FF40C0" w:rsidTr="00A22BC8">
        <w:tc>
          <w:tcPr>
            <w:tcW w:w="3256" w:type="dxa"/>
          </w:tcPr>
          <w:p w:rsidR="00FF40C0" w:rsidRPr="00FF40C0" w:rsidRDefault="00FF40C0" w:rsidP="004764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40C0">
              <w:rPr>
                <w:rFonts w:ascii="Times New Roman" w:hAnsi="Times New Roman" w:cs="Times New Roman"/>
                <w:b/>
                <w:sz w:val="28"/>
                <w:szCs w:val="28"/>
              </w:rPr>
              <w:t>Галузь знань, шифр та назва спеціальності</w:t>
            </w:r>
          </w:p>
        </w:tc>
        <w:tc>
          <w:tcPr>
            <w:tcW w:w="6373" w:type="dxa"/>
          </w:tcPr>
          <w:p w:rsidR="00A22BC8" w:rsidRDefault="00DF359F" w:rsidP="00BB62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 «Управління та адміністрування»,</w:t>
            </w:r>
          </w:p>
          <w:p w:rsidR="00FF40C0" w:rsidRDefault="00DF359F" w:rsidP="003A3C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07</w:t>
            </w:r>
            <w:r w:rsidR="003A3C7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«Маркетинг»</w:t>
            </w:r>
          </w:p>
        </w:tc>
      </w:tr>
      <w:tr w:rsidR="00FF40C0" w:rsidTr="00A22BC8">
        <w:tc>
          <w:tcPr>
            <w:tcW w:w="3256" w:type="dxa"/>
          </w:tcPr>
          <w:p w:rsidR="00FF40C0" w:rsidRPr="00FF40C0" w:rsidRDefault="00FF40C0" w:rsidP="004764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Викладачі дисципліни</w:t>
            </w:r>
          </w:p>
        </w:tc>
        <w:tc>
          <w:tcPr>
            <w:tcW w:w="6373" w:type="dxa"/>
          </w:tcPr>
          <w:p w:rsidR="00FF40C0" w:rsidRDefault="00DF359F" w:rsidP="00BB62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Головчак Ганна Василівна, кандидат економічних наук, доцент кафедри обліку і аудиту</w:t>
            </w:r>
          </w:p>
        </w:tc>
      </w:tr>
      <w:tr w:rsidR="00FF40C0" w:rsidTr="00A22BC8">
        <w:tc>
          <w:tcPr>
            <w:tcW w:w="3256" w:type="dxa"/>
          </w:tcPr>
          <w:p w:rsidR="00FF40C0" w:rsidRPr="00FF40C0" w:rsidRDefault="00FF40C0" w:rsidP="004764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Контактна інформація викладачів</w:t>
            </w:r>
          </w:p>
        </w:tc>
        <w:tc>
          <w:tcPr>
            <w:tcW w:w="6373" w:type="dxa"/>
          </w:tcPr>
          <w:p w:rsidR="00FF40C0" w:rsidRPr="003A3C7C" w:rsidRDefault="00584A43" w:rsidP="00BB62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DF359F" w:rsidRPr="000C4BD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Hanna</w:t>
              </w:r>
              <w:r w:rsidR="00DF359F" w:rsidRPr="003A3C7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DF359F" w:rsidRPr="000C4BD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holovchak</w:t>
              </w:r>
              <w:r w:rsidR="00DF359F" w:rsidRPr="003A3C7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DF359F" w:rsidRPr="000C4BD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lnu</w:t>
              </w:r>
              <w:r w:rsidR="00DF359F" w:rsidRPr="003A3C7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DF359F" w:rsidRPr="000C4BD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edu</w:t>
              </w:r>
              <w:r w:rsidR="00DF359F" w:rsidRPr="003A3C7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DF359F" w:rsidRPr="000C4BD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ua</w:t>
              </w:r>
            </w:hyperlink>
          </w:p>
          <w:p w:rsidR="00DF359F" w:rsidRPr="003A3C7C" w:rsidRDefault="00DF359F" w:rsidP="00BB62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359F" w:rsidRDefault="00584A43" w:rsidP="00BB62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DF359F" w:rsidRPr="000C4BD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https://econom.lnu.edu.ua/employee/holovchak-hanna-vasylivna</w:t>
              </w:r>
            </w:hyperlink>
          </w:p>
          <w:p w:rsidR="00DF359F" w:rsidRPr="00DF359F" w:rsidRDefault="00DF359F" w:rsidP="00BB62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40C0" w:rsidTr="00A22BC8">
        <w:tc>
          <w:tcPr>
            <w:tcW w:w="3256" w:type="dxa"/>
          </w:tcPr>
          <w:p w:rsidR="00FF40C0" w:rsidRPr="00FF40C0" w:rsidRDefault="00FF40C0" w:rsidP="004764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Консультації з питань навчання по дисципліни відбуваються</w:t>
            </w:r>
          </w:p>
        </w:tc>
        <w:tc>
          <w:tcPr>
            <w:tcW w:w="6373" w:type="dxa"/>
          </w:tcPr>
          <w:p w:rsidR="00FF40C0" w:rsidRPr="00A22BC8" w:rsidRDefault="00DF359F" w:rsidP="00BB62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щоп’ятниці з 15.05 до 18.00 год. (пр. Свободи, 18, ауд. 202)</w:t>
            </w:r>
            <w:r w:rsidR="00A22BC8">
              <w:rPr>
                <w:rFonts w:ascii="Times New Roman" w:hAnsi="Times New Roman" w:cs="Times New Roman"/>
                <w:sz w:val="28"/>
                <w:szCs w:val="28"/>
              </w:rPr>
              <w:t xml:space="preserve">. Консультації в день проведення лекцій(практичних занять) (за попередньою домовленістю). Також можливі онлайн-консультації через </w:t>
            </w:r>
            <w:r w:rsidR="00A22B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Telegram</w:t>
            </w:r>
            <w:r w:rsidR="00A22BC8">
              <w:rPr>
                <w:rFonts w:ascii="Times New Roman" w:hAnsi="Times New Roman" w:cs="Times New Roman"/>
                <w:sz w:val="28"/>
                <w:szCs w:val="28"/>
              </w:rPr>
              <w:t>. Для погодження часу онлайн консультацій слід писати на електронну пошту викладача або телефонувати.</w:t>
            </w:r>
          </w:p>
        </w:tc>
      </w:tr>
      <w:tr w:rsidR="00FF40C0" w:rsidTr="00A22BC8">
        <w:tc>
          <w:tcPr>
            <w:tcW w:w="3256" w:type="dxa"/>
          </w:tcPr>
          <w:p w:rsidR="00FF40C0" w:rsidRPr="00FF40C0" w:rsidRDefault="00FF40C0" w:rsidP="004764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Сторінка дисципліни</w:t>
            </w:r>
          </w:p>
        </w:tc>
        <w:tc>
          <w:tcPr>
            <w:tcW w:w="6373" w:type="dxa"/>
          </w:tcPr>
          <w:p w:rsidR="00FF40C0" w:rsidRDefault="00584A43" w:rsidP="00BB62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A22BC8" w:rsidRPr="000C4BD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http://e-learning.lnu.edu.ua/course/view.php?id=3730</w:t>
              </w:r>
            </w:hyperlink>
          </w:p>
          <w:p w:rsidR="00A22BC8" w:rsidRDefault="00A22BC8" w:rsidP="00BB62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40C0" w:rsidTr="00A22BC8">
        <w:tc>
          <w:tcPr>
            <w:tcW w:w="3256" w:type="dxa"/>
          </w:tcPr>
          <w:p w:rsidR="00FF40C0" w:rsidRPr="00FF40C0" w:rsidRDefault="00FF40C0" w:rsidP="004764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Інформація про дисципліну</w:t>
            </w:r>
          </w:p>
        </w:tc>
        <w:tc>
          <w:tcPr>
            <w:tcW w:w="6373" w:type="dxa"/>
          </w:tcPr>
          <w:p w:rsidR="00FF40C0" w:rsidRDefault="00A22BC8" w:rsidP="003A3C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Дисципліна «Бухгалтерський облік» є нормативною дисципліною зі спеціальності 07</w:t>
            </w:r>
            <w:r w:rsidR="003A3C7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«Маркетинг» для освітньої програми «</w:t>
            </w:r>
            <w:r w:rsidR="003A3C7C">
              <w:rPr>
                <w:rFonts w:ascii="Times New Roman" w:hAnsi="Times New Roman" w:cs="Times New Roman"/>
                <w:sz w:val="28"/>
                <w:szCs w:val="28"/>
              </w:rPr>
              <w:t>Маркетинг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яка викладається у </w:t>
            </w:r>
            <w:r w:rsidR="003A3C7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семестрі в обсязі </w:t>
            </w:r>
            <w:r w:rsidR="003A3C7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кредиті</w:t>
            </w:r>
            <w:r w:rsidR="003A3C7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ЄКТС</w:t>
            </w:r>
          </w:p>
        </w:tc>
      </w:tr>
      <w:tr w:rsidR="00FF40C0" w:rsidTr="00A22BC8">
        <w:tc>
          <w:tcPr>
            <w:tcW w:w="3256" w:type="dxa"/>
          </w:tcPr>
          <w:p w:rsidR="00FF40C0" w:rsidRPr="00FF40C0" w:rsidRDefault="00FF40C0" w:rsidP="004764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Коротка анотація дисципліни</w:t>
            </w:r>
          </w:p>
        </w:tc>
        <w:tc>
          <w:tcPr>
            <w:tcW w:w="6373" w:type="dxa"/>
          </w:tcPr>
          <w:p w:rsidR="00FF40C0" w:rsidRDefault="00A22BC8" w:rsidP="00BB62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Навчальну дисципліну розроблено таким чином, щоб надати учасникам необхідні знання, обов’язкові для того, щоб отримати навики роботи в бухгалтерських програмах та основи ведення звітності. Тому у дисципліні представлено як огляд документального забезпечення записів у бухгалтерському обліку, так і ведення обліку різними суб’єктами господарювання на загальній та спрощеній системах оподаткування.</w:t>
            </w:r>
          </w:p>
        </w:tc>
      </w:tr>
      <w:tr w:rsidR="00FF40C0" w:rsidTr="00A22BC8">
        <w:tc>
          <w:tcPr>
            <w:tcW w:w="3256" w:type="dxa"/>
          </w:tcPr>
          <w:p w:rsidR="00FF40C0" w:rsidRPr="00FF40C0" w:rsidRDefault="00FF40C0" w:rsidP="004764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Мета та цілі дисципліни</w:t>
            </w:r>
          </w:p>
        </w:tc>
        <w:tc>
          <w:tcPr>
            <w:tcW w:w="6373" w:type="dxa"/>
          </w:tcPr>
          <w:p w:rsidR="00FF40C0" w:rsidRDefault="00A22BC8" w:rsidP="00BB62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Метою вивчення нормативної дисципліни «Бухгалтерський облік» є ознайомлення студентів із завданнями облікової системи на підприємстві для оволодіння інструментами складання і подання звітності та ведення обліку.</w:t>
            </w:r>
          </w:p>
        </w:tc>
      </w:tr>
      <w:tr w:rsidR="00FF40C0" w:rsidTr="00A22BC8">
        <w:tc>
          <w:tcPr>
            <w:tcW w:w="3256" w:type="dxa"/>
          </w:tcPr>
          <w:p w:rsidR="00FF40C0" w:rsidRPr="00FF40C0" w:rsidRDefault="00FF40C0" w:rsidP="004764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Література для вивчення </w:t>
            </w:r>
            <w:r w:rsidR="00DF359F">
              <w:rPr>
                <w:rFonts w:ascii="Times New Roman" w:hAnsi="Times New Roman" w:cs="Times New Roman"/>
                <w:b/>
                <w:sz w:val="28"/>
                <w:szCs w:val="28"/>
              </w:rPr>
              <w:t>дисципліни</w:t>
            </w:r>
          </w:p>
        </w:tc>
        <w:tc>
          <w:tcPr>
            <w:tcW w:w="6373" w:type="dxa"/>
          </w:tcPr>
          <w:p w:rsidR="005E6F55" w:rsidRPr="005E6F55" w:rsidRDefault="005E6F55" w:rsidP="005E6F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E6F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E6F55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Податковий кодекс України від 02.12.2010 р. № 2755-VI. </w:t>
            </w:r>
          </w:p>
          <w:p w:rsidR="005E6F55" w:rsidRPr="005E6F55" w:rsidRDefault="005E6F55" w:rsidP="005E6F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Pr="005E6F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E6F55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Закон України «Про бухгалтерський облік та фінансову звітність в Україні» від 16 липня 1999 р. № 996 – ХІV (із змінами і доповненнями). </w:t>
            </w:r>
          </w:p>
          <w:p w:rsidR="005E6F55" w:rsidRPr="005E6F55" w:rsidRDefault="005E6F55" w:rsidP="005E6F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E6F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E6F55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Закон України «Про розвиток та державну підтримку малого і середнього підприємництва в Україні» від 22.03.2012 р. № 4618-VI (із змінами і доповненнями). </w:t>
            </w:r>
          </w:p>
          <w:p w:rsidR="005E6F55" w:rsidRPr="005E6F55" w:rsidRDefault="005E6F55" w:rsidP="005E6F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6F5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5E6F55">
              <w:rPr>
                <w:rFonts w:ascii="Times New Roman" w:hAnsi="Times New Roman" w:cs="Times New Roman"/>
                <w:sz w:val="28"/>
                <w:szCs w:val="28"/>
              </w:rPr>
              <w:tab/>
              <w:t>Положення про інвентаризацію активів та зобов’язань»: Затв. Наказом Міністерства фінансів України від 02.09.2014 р. № 879.</w:t>
            </w:r>
          </w:p>
          <w:p w:rsidR="005E6F55" w:rsidRPr="005E6F55" w:rsidRDefault="005E6F55" w:rsidP="005E6F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6F5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5E6F55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Інструкція про порядок відкриття, використання та закриття рахунків у національній та іноземній валюті: Затв. Постановою Правління Національного банку України від 12 листопада 2003 р. № 492. </w:t>
            </w:r>
          </w:p>
          <w:p w:rsidR="005E6F55" w:rsidRPr="005E6F55" w:rsidRDefault="005E6F55" w:rsidP="005E6F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6F55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Pr="005E6F55">
              <w:rPr>
                <w:rFonts w:ascii="Times New Roman" w:hAnsi="Times New Roman" w:cs="Times New Roman"/>
                <w:sz w:val="28"/>
                <w:szCs w:val="28"/>
              </w:rPr>
              <w:tab/>
              <w:t>Інструкція по застосуванню Плану рахунків бухгалтерського обліку активів, капіталу, зобов’язань і господарських операцій: Затв. Наказом Міністерства фінансів України від 30 листопада 1999 р. № 291 (із змінами та доповненнями).</w:t>
            </w:r>
          </w:p>
          <w:p w:rsidR="005E6F55" w:rsidRPr="005E6F55" w:rsidRDefault="005E6F55" w:rsidP="005E6F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5E6F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E6F55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Положення про документальне забезпечення записів у бухгалтерському обліку: Затв. Наказом Міністерства фінансів України від 24.05.95 року № 88. </w:t>
            </w:r>
          </w:p>
          <w:p w:rsidR="005E6F55" w:rsidRPr="005E6F55" w:rsidRDefault="005E6F55" w:rsidP="005E6F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E6F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E6F55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Національне Положення (стандарт) бухгалтерського обліку 1 «Загальні вимоги до фінансової звітності»: Затв. Наказом Міністерства фінансів України від 07 лютого 2013 р. № 73 (із змінами та доповненнями). </w:t>
            </w:r>
          </w:p>
          <w:p w:rsidR="005E6F55" w:rsidRPr="005E6F55" w:rsidRDefault="005E6F55" w:rsidP="005E6F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5E6F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E6F55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Національне Положення (стандарт) бухгалтерського обліку 2 «Консолідована фінансова звітність»: Затв. Наказом Міністерства фінансів України від 27.06.2013 р. № 628 (із змінами та доповненнями). </w:t>
            </w:r>
          </w:p>
          <w:p w:rsidR="005E6F55" w:rsidRPr="005E6F55" w:rsidRDefault="005E6F55" w:rsidP="005E6F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5E6F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E6F55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Положення (стандарт) бухгалтерського обліку 6 «Виправлення помилок і зміни у фінансових звітах»: Затв. Наказом Міністерства фінансів України від 28 травня 1999 р. № 137 (із змінами та доповненнями). </w:t>
            </w:r>
          </w:p>
          <w:p w:rsidR="005E6F55" w:rsidRPr="005E6F55" w:rsidRDefault="005E6F55" w:rsidP="005E6F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5E6F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E6F55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Положення (стандарт) бухгалтерського обліку 7 «Основні засоби»: Затв. Наказом Міністерства фінансів України від 27 квітня 2000 р. № 92 (із змінами та доповненнями). </w:t>
            </w:r>
          </w:p>
          <w:p w:rsidR="005E6F55" w:rsidRPr="005E6F55" w:rsidRDefault="005E6F55" w:rsidP="005E6F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E6F5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5E6F55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Положення (стандарт) бухгалтерського обліку 8 «Нематеріальні активи»: Затв. Наказом </w:t>
            </w:r>
            <w:r w:rsidRPr="005E6F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Міністерства фінансів України від 18 жовтня 1999 р. № 242 (із змінами та доповненнями). </w:t>
            </w:r>
          </w:p>
          <w:p w:rsidR="005E6F55" w:rsidRPr="005E6F55" w:rsidRDefault="005E6F55" w:rsidP="005E6F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5E6F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E6F55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Положення (стандарт) бухгалтерського обліку 9 «Запаси»: Затв. Наказом Міністерства фінансів України від 20 жовтня 1999 р. № 246 (із змінами та доповненнями). </w:t>
            </w:r>
          </w:p>
          <w:p w:rsidR="005E6F55" w:rsidRPr="005E6F55" w:rsidRDefault="005E6F55" w:rsidP="005E6F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5E6F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E6F55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Положення (стандарт) бухгалтерського обліку 10 «Дебіторська заборгованість»: Затв. Наказом Міністерства фінансів України від 8 жовтня 1999 р. № 237 (із змінами та доповненнями). </w:t>
            </w:r>
          </w:p>
          <w:p w:rsidR="005E6F55" w:rsidRPr="005E6F55" w:rsidRDefault="005E6F55" w:rsidP="005E6F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5E6F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E6F55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Положення (стандарт) бухгалтерського обліку 11 «Зобов’язання»: Затв. Наказом Міністерства фінансів України від 31 січня 2000 р. № 20 (із змінами та доповненнями). </w:t>
            </w:r>
          </w:p>
          <w:p w:rsidR="005E6F55" w:rsidRPr="005E6F55" w:rsidRDefault="005E6F55" w:rsidP="005E6F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5E6F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E6F55">
              <w:rPr>
                <w:rFonts w:ascii="Times New Roman" w:hAnsi="Times New Roman" w:cs="Times New Roman"/>
                <w:sz w:val="28"/>
                <w:szCs w:val="28"/>
              </w:rPr>
              <w:tab/>
              <w:t>Положення (стандарт) бухгалтерського обліку 12 «Фінансові інвестиції»: Затв. Наказом Міністерства фінансів України від 26 квітня 2000 р. № 91 (із змінами та доповненнями).</w:t>
            </w:r>
          </w:p>
          <w:p w:rsidR="005E6F55" w:rsidRPr="005E6F55" w:rsidRDefault="005E6F55" w:rsidP="005E6F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5E6F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E6F55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Положення (стандарт) бухгалтерського обліку 13 «Фінансові інструменти»: Затв. Наказом Міністерства фінансів України від 30 листопада 2001 р. № 559 (із змінами та доповненнями). </w:t>
            </w:r>
          </w:p>
          <w:p w:rsidR="005E6F55" w:rsidRPr="005E6F55" w:rsidRDefault="005E6F55" w:rsidP="005E6F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5E6F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E6F55">
              <w:rPr>
                <w:rFonts w:ascii="Times New Roman" w:hAnsi="Times New Roman" w:cs="Times New Roman"/>
                <w:sz w:val="28"/>
                <w:szCs w:val="28"/>
              </w:rPr>
              <w:tab/>
              <w:t>Положення (стандарт) бухгалтерського обліку 14 «Оренда»: Затв. Наказом Міністерства фінансів України від 28 липня 2000 р. № 181 (із змінами та доповненнями).</w:t>
            </w:r>
          </w:p>
          <w:p w:rsidR="005E6F55" w:rsidRPr="005E6F55" w:rsidRDefault="005E6F55" w:rsidP="005E6F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5E6F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E6F55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Положення (стандарт) бухгалтерського обліку 15 «Дохід»: Затв. Наказом Міністерства фінансів України від 29 листопада 1999 р. № 290 (із змінами та доповненнями). </w:t>
            </w:r>
          </w:p>
          <w:p w:rsidR="005E6F55" w:rsidRPr="005E6F55" w:rsidRDefault="005E6F55" w:rsidP="005E6F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E6F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E6F55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Положення (стандарт) бухгалтерського обліку 16 «Витрати»: Затв. Наказом Міністерства фінансів України від 31 грудня 1999 р. № 318 (із змінами та доповненнями). </w:t>
            </w:r>
          </w:p>
          <w:p w:rsidR="005E6F55" w:rsidRPr="005E6F55" w:rsidRDefault="005E6F55" w:rsidP="005E6F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5E6F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E6F55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Положення (стандарт) бухгалтерського обліку 17 «Податок на прибуток»: Затв. НаказомМіністерства фінансів України від 28 грудня 2000 р. № 353 (із змінами та доповненнями). </w:t>
            </w:r>
          </w:p>
          <w:p w:rsidR="005E6F55" w:rsidRPr="005E6F55" w:rsidRDefault="005E6F55" w:rsidP="005E6F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6F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E6F55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Положення (стандарт) бухгалтерського обліку 18 «Будівельні контракти»: Затв. Наказом Міністерства фінансів України від 28 квітня 2001 р. № 205 (із змінами та доповненнями). </w:t>
            </w:r>
          </w:p>
          <w:p w:rsidR="005E6F55" w:rsidRPr="005E6F55" w:rsidRDefault="005E6F55" w:rsidP="005E6F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E6F5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5E6F55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Положення (стандарт) бухгалтерського обліку 19 «Об’єднання підприємств»: Затв. Наказом Міністерства фінансів України від 7 липня 1999 р. № 163 (із змінами та доповненнями). </w:t>
            </w:r>
          </w:p>
          <w:p w:rsidR="005E6F55" w:rsidRPr="005E6F55" w:rsidRDefault="005E6F55" w:rsidP="005E6F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  <w:r w:rsidRPr="005E6F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E6F55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Положення (стандарт) бухгалтерського обліку 21 «Вплив зміни валютних курсів»: Затв. Наказом Міністерства фінансів України від 10 серпня 2000 р. № 193 (із змінами та доповненнями). </w:t>
            </w:r>
          </w:p>
          <w:p w:rsidR="005E6F55" w:rsidRPr="005E6F55" w:rsidRDefault="005E6F55" w:rsidP="005E6F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6F55">
              <w:rPr>
                <w:rFonts w:ascii="Times New Roman" w:hAnsi="Times New Roman" w:cs="Times New Roman"/>
                <w:sz w:val="28"/>
                <w:szCs w:val="28"/>
              </w:rPr>
              <w:t>16.11.2009 р. № 1327.</w:t>
            </w:r>
          </w:p>
          <w:p w:rsidR="005E6F55" w:rsidRPr="005E6F55" w:rsidRDefault="004124AD" w:rsidP="005E6F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5E6F55" w:rsidRPr="005E6F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E6F55" w:rsidRPr="005E6F55">
              <w:rPr>
                <w:rFonts w:ascii="Times New Roman" w:hAnsi="Times New Roman" w:cs="Times New Roman"/>
                <w:sz w:val="28"/>
                <w:szCs w:val="28"/>
              </w:rPr>
              <w:tab/>
              <w:t>Бухгалтерський облік в Україні : [навч. посіб. / Хом’як Р. Л., Лемішовський В. І., Воськало В. І. та ін.]. – Львів : Бухгалтерський центр «Ажур», 20</w:t>
            </w:r>
            <w:r w:rsidR="005C09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E6F55" w:rsidRPr="005E6F55">
              <w:rPr>
                <w:rFonts w:ascii="Times New Roman" w:hAnsi="Times New Roman" w:cs="Times New Roman"/>
                <w:sz w:val="28"/>
                <w:szCs w:val="28"/>
              </w:rPr>
              <w:t>0. – 440 с.</w:t>
            </w:r>
          </w:p>
          <w:p w:rsidR="005E6F55" w:rsidRPr="005E6F55" w:rsidRDefault="004124AD" w:rsidP="005E6F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5E6F55" w:rsidRPr="005E6F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E6F55" w:rsidRPr="005E6F55">
              <w:rPr>
                <w:rFonts w:ascii="Times New Roman" w:hAnsi="Times New Roman" w:cs="Times New Roman"/>
                <w:sz w:val="28"/>
                <w:szCs w:val="28"/>
              </w:rPr>
              <w:tab/>
              <w:t>Верхоглядова Н. І. Бухгалтерський фінансовий облік : теорія та практика : [посібник] / Н. І. Верхоглядова, В. П. Шило, С. Б. Ільїна, В. І. Кисла. – К. : Центр учбової літератури, 20</w:t>
            </w:r>
            <w:r w:rsidR="005C09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E6F55" w:rsidRPr="005E6F55">
              <w:rPr>
                <w:rFonts w:ascii="Times New Roman" w:hAnsi="Times New Roman" w:cs="Times New Roman"/>
                <w:sz w:val="28"/>
                <w:szCs w:val="28"/>
              </w:rPr>
              <w:t>0. – 30 с.</w:t>
            </w:r>
          </w:p>
          <w:p w:rsidR="005E6F55" w:rsidRPr="005E6F55" w:rsidRDefault="004124AD" w:rsidP="005E6F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5E6F55" w:rsidRPr="005E6F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E6F55" w:rsidRPr="005E6F55">
              <w:rPr>
                <w:rFonts w:ascii="Times New Roman" w:hAnsi="Times New Roman" w:cs="Times New Roman"/>
                <w:sz w:val="28"/>
                <w:szCs w:val="28"/>
              </w:rPr>
              <w:tab/>
              <w:t>Гарасим П. М. Організація обліку і звітності : [навчальний посібник]. / П. М. Гарасим, М. П. Гарасим, С. В. Приймак. – Львів : НВФ «Українські технології», 20</w:t>
            </w:r>
            <w:r w:rsidR="005C09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E6F55" w:rsidRPr="005E6F55">
              <w:rPr>
                <w:rFonts w:ascii="Times New Roman" w:hAnsi="Times New Roman" w:cs="Times New Roman"/>
                <w:sz w:val="28"/>
                <w:szCs w:val="28"/>
              </w:rPr>
              <w:t xml:space="preserve">2. –328 с. </w:t>
            </w:r>
          </w:p>
          <w:p w:rsidR="005E6F55" w:rsidRPr="005E6F55" w:rsidRDefault="004124AD" w:rsidP="005E6F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5E6F55" w:rsidRPr="005E6F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E6F55" w:rsidRPr="005E6F55">
              <w:rPr>
                <w:rFonts w:ascii="Times New Roman" w:hAnsi="Times New Roman" w:cs="Times New Roman"/>
                <w:sz w:val="28"/>
                <w:szCs w:val="28"/>
              </w:rPr>
              <w:tab/>
              <w:t>Джулій Л. В. Організація обліку на підприємствах малого бізнесу: [навчальний посібник] / Л. В. Джулій, В. Г. Стрижова. – Хмельницький : ТУП, 20</w:t>
            </w:r>
            <w:r w:rsidR="005C09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E6F55" w:rsidRPr="005E6F55">
              <w:rPr>
                <w:rFonts w:ascii="Times New Roman" w:hAnsi="Times New Roman" w:cs="Times New Roman"/>
                <w:sz w:val="28"/>
                <w:szCs w:val="28"/>
              </w:rPr>
              <w:t>2. – 199 с.</w:t>
            </w:r>
          </w:p>
          <w:p w:rsidR="005E6F55" w:rsidRPr="005E6F55" w:rsidRDefault="004124AD" w:rsidP="005E6F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5E6F55" w:rsidRPr="005E6F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E6F55" w:rsidRPr="005E6F55">
              <w:rPr>
                <w:rFonts w:ascii="Times New Roman" w:hAnsi="Times New Roman" w:cs="Times New Roman"/>
                <w:sz w:val="28"/>
                <w:szCs w:val="28"/>
              </w:rPr>
              <w:tab/>
              <w:t>Загородній А. Г. Бухгалтерський облік : Основи теорії та практики :  [підруч.] – [2-ге вид., переробл. і доповн.] / А. Г. Загородній, Г. О. Партин, Л. М. Пилипенко. – К. : Знання, 20</w:t>
            </w:r>
            <w:r w:rsidR="005C09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E6F55" w:rsidRPr="005E6F55">
              <w:rPr>
                <w:rFonts w:ascii="Times New Roman" w:hAnsi="Times New Roman" w:cs="Times New Roman"/>
                <w:sz w:val="28"/>
                <w:szCs w:val="28"/>
              </w:rPr>
              <w:t>9. – 422 с.</w:t>
            </w:r>
          </w:p>
          <w:p w:rsidR="00FF40C0" w:rsidRDefault="004124AD" w:rsidP="005C09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5E6F55" w:rsidRPr="005E6F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E6F55" w:rsidRPr="005E6F55">
              <w:rPr>
                <w:rFonts w:ascii="Times New Roman" w:hAnsi="Times New Roman" w:cs="Times New Roman"/>
                <w:sz w:val="28"/>
                <w:szCs w:val="28"/>
              </w:rPr>
              <w:tab/>
              <w:t>Лишиленко О. В. Бухгалтерський облік : [підручник] / О. В. Лишиленко. – [3-є вид., перероб. і доп.]. – Київ : Вид-во «Центр учбової літератури», 20</w:t>
            </w:r>
            <w:r w:rsidR="005C09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E6F55" w:rsidRPr="005E6F55">
              <w:rPr>
                <w:rFonts w:ascii="Times New Roman" w:hAnsi="Times New Roman" w:cs="Times New Roman"/>
                <w:sz w:val="28"/>
                <w:szCs w:val="28"/>
              </w:rPr>
              <w:t xml:space="preserve">1. – 670 с.   </w:t>
            </w:r>
          </w:p>
        </w:tc>
      </w:tr>
      <w:tr w:rsidR="00FF40C0" w:rsidTr="00A22BC8">
        <w:tc>
          <w:tcPr>
            <w:tcW w:w="3256" w:type="dxa"/>
          </w:tcPr>
          <w:p w:rsidR="00FF40C0" w:rsidRPr="00FF40C0" w:rsidRDefault="00DF359F" w:rsidP="004764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Обсяг курсу</w:t>
            </w:r>
          </w:p>
        </w:tc>
        <w:tc>
          <w:tcPr>
            <w:tcW w:w="6373" w:type="dxa"/>
          </w:tcPr>
          <w:p w:rsidR="00FF40C0" w:rsidRDefault="00B0768C" w:rsidP="000461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768C">
              <w:rPr>
                <w:rFonts w:ascii="Times New Roman" w:hAnsi="Times New Roman" w:cs="Times New Roman"/>
                <w:sz w:val="28"/>
                <w:szCs w:val="28"/>
              </w:rPr>
              <w:t xml:space="preserve">Обсяг курсу становить </w:t>
            </w:r>
            <w:r w:rsidR="000461C4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  <w:r w:rsidRPr="00B0768C">
              <w:rPr>
                <w:rFonts w:ascii="Times New Roman" w:hAnsi="Times New Roman" w:cs="Times New Roman"/>
                <w:sz w:val="28"/>
                <w:szCs w:val="28"/>
              </w:rPr>
              <w:t xml:space="preserve"> годин (</w:t>
            </w:r>
            <w:r w:rsidR="000461C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0768C">
              <w:rPr>
                <w:rFonts w:ascii="Times New Roman" w:hAnsi="Times New Roman" w:cs="Times New Roman"/>
                <w:sz w:val="28"/>
                <w:szCs w:val="28"/>
              </w:rPr>
              <w:t xml:space="preserve"> кредит</w:t>
            </w:r>
            <w:r w:rsidR="000461C4">
              <w:rPr>
                <w:rFonts w:ascii="Times New Roman" w:hAnsi="Times New Roman" w:cs="Times New Roman"/>
                <w:sz w:val="28"/>
                <w:szCs w:val="28"/>
              </w:rPr>
              <w:t>ів</w:t>
            </w:r>
            <w:r w:rsidRPr="00B0768C">
              <w:rPr>
                <w:rFonts w:ascii="Times New Roman" w:hAnsi="Times New Roman" w:cs="Times New Roman"/>
                <w:sz w:val="28"/>
                <w:szCs w:val="28"/>
              </w:rPr>
              <w:t xml:space="preserve"> ECTS), в т. ч.: аудиторні – </w:t>
            </w:r>
            <w:r w:rsidR="000461C4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  <w:r w:rsidRPr="00B0768C">
              <w:rPr>
                <w:rFonts w:ascii="Times New Roman" w:hAnsi="Times New Roman" w:cs="Times New Roman"/>
                <w:sz w:val="28"/>
                <w:szCs w:val="28"/>
              </w:rPr>
              <w:t xml:space="preserve"> год. (лекції – 32 год., практичні – 32 год.,</w:t>
            </w:r>
            <w:r w:rsidR="000461C4">
              <w:rPr>
                <w:rFonts w:ascii="Times New Roman" w:hAnsi="Times New Roman" w:cs="Times New Roman"/>
                <w:sz w:val="28"/>
                <w:szCs w:val="28"/>
              </w:rPr>
              <w:t xml:space="preserve"> лабораторні роботи – 32 год.)</w:t>
            </w:r>
            <w:r w:rsidRPr="00B0768C">
              <w:rPr>
                <w:rFonts w:ascii="Times New Roman" w:hAnsi="Times New Roman" w:cs="Times New Roman"/>
                <w:sz w:val="28"/>
                <w:szCs w:val="28"/>
              </w:rPr>
              <w:t xml:space="preserve"> самостійна робота - </w:t>
            </w:r>
            <w:r w:rsidR="000461C4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  <w:r w:rsidRPr="00B0768C">
              <w:rPr>
                <w:rFonts w:ascii="Times New Roman" w:hAnsi="Times New Roman" w:cs="Times New Roman"/>
                <w:sz w:val="28"/>
                <w:szCs w:val="28"/>
              </w:rPr>
              <w:t xml:space="preserve"> год.</w:t>
            </w:r>
          </w:p>
        </w:tc>
      </w:tr>
      <w:tr w:rsidR="00FF40C0" w:rsidTr="00A22BC8">
        <w:tc>
          <w:tcPr>
            <w:tcW w:w="3256" w:type="dxa"/>
          </w:tcPr>
          <w:p w:rsidR="00FF40C0" w:rsidRPr="00FF40C0" w:rsidRDefault="00DF359F" w:rsidP="004764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Очікувані результати навчання</w:t>
            </w:r>
          </w:p>
        </w:tc>
        <w:tc>
          <w:tcPr>
            <w:tcW w:w="6373" w:type="dxa"/>
          </w:tcPr>
          <w:p w:rsidR="00FF40C0" w:rsidRDefault="00B0768C" w:rsidP="00BB62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Після завершення цього курсу студент буде:</w:t>
            </w:r>
          </w:p>
          <w:p w:rsidR="00B0768C" w:rsidRDefault="00B0768C" w:rsidP="00BB629A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Знати основні положення бухгалтерського обліку та теоретичні засади ведення господарської діяльності на підприємстві</w:t>
            </w:r>
          </w:p>
          <w:p w:rsidR="00B0768C" w:rsidRPr="00B0768C" w:rsidRDefault="00B0768C" w:rsidP="00BB629A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Вміти здійснити первинні облікові записи, заповнити облікові документи та скласти звітність суб’єкта підприємництва</w:t>
            </w:r>
          </w:p>
        </w:tc>
      </w:tr>
      <w:tr w:rsidR="00DF359F" w:rsidTr="00A22BC8">
        <w:tc>
          <w:tcPr>
            <w:tcW w:w="3256" w:type="dxa"/>
          </w:tcPr>
          <w:p w:rsidR="00DF359F" w:rsidRPr="00FF40C0" w:rsidRDefault="00DF359F" w:rsidP="004764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Ключові слова</w:t>
            </w:r>
          </w:p>
        </w:tc>
        <w:tc>
          <w:tcPr>
            <w:tcW w:w="6373" w:type="dxa"/>
          </w:tcPr>
          <w:p w:rsidR="00DF359F" w:rsidRDefault="00B0768C" w:rsidP="00BB62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Бухгалтерський облік, облікові записи, документи, звітність</w:t>
            </w:r>
          </w:p>
        </w:tc>
      </w:tr>
      <w:tr w:rsidR="00DF359F" w:rsidTr="00A22BC8">
        <w:tc>
          <w:tcPr>
            <w:tcW w:w="3256" w:type="dxa"/>
          </w:tcPr>
          <w:p w:rsidR="00DF359F" w:rsidRPr="00FF40C0" w:rsidRDefault="00DF359F" w:rsidP="004764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Формат курсу</w:t>
            </w:r>
          </w:p>
        </w:tc>
        <w:tc>
          <w:tcPr>
            <w:tcW w:w="6373" w:type="dxa"/>
          </w:tcPr>
          <w:p w:rsidR="00DF359F" w:rsidRDefault="00B0768C" w:rsidP="00BB62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очний</w:t>
            </w:r>
          </w:p>
        </w:tc>
      </w:tr>
      <w:tr w:rsidR="00DF359F" w:rsidTr="00A22BC8">
        <w:tc>
          <w:tcPr>
            <w:tcW w:w="3256" w:type="dxa"/>
          </w:tcPr>
          <w:p w:rsidR="00DF359F" w:rsidRPr="00FF40C0" w:rsidRDefault="00DF359F" w:rsidP="004764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Теми</w:t>
            </w:r>
          </w:p>
        </w:tc>
        <w:tc>
          <w:tcPr>
            <w:tcW w:w="6373" w:type="dxa"/>
          </w:tcPr>
          <w:p w:rsidR="00727FE5" w:rsidRPr="00727FE5" w:rsidRDefault="00727FE5" w:rsidP="00727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7FE5">
              <w:rPr>
                <w:rFonts w:ascii="Times New Roman" w:hAnsi="Times New Roman" w:cs="Times New Roman"/>
                <w:sz w:val="28"/>
                <w:szCs w:val="28"/>
              </w:rPr>
              <w:t>Тема 1.Бухгалтерський облік та його місце в системі управління підприємством</w:t>
            </w:r>
          </w:p>
          <w:p w:rsidR="00727FE5" w:rsidRPr="00727FE5" w:rsidRDefault="00727FE5" w:rsidP="00727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7F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Поняття обліку, його види та завдання. Користувачі облікової  інформації. Основні принципи та вимоги до бухгалтерського обліку. Нормативно-правове регулювання  облікової діяльності. Облікові вимірники.</w:t>
            </w:r>
          </w:p>
          <w:p w:rsidR="00727FE5" w:rsidRPr="00727FE5" w:rsidRDefault="00727FE5" w:rsidP="00727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7FE5">
              <w:rPr>
                <w:rFonts w:ascii="Times New Roman" w:hAnsi="Times New Roman" w:cs="Times New Roman"/>
                <w:sz w:val="28"/>
                <w:szCs w:val="28"/>
              </w:rPr>
              <w:t>Тема 2.Предмет, метод та методологічні прийоми бухгалтерського обліку</w:t>
            </w:r>
          </w:p>
          <w:p w:rsidR="00727FE5" w:rsidRPr="00727FE5" w:rsidRDefault="00727FE5" w:rsidP="00727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7FE5">
              <w:rPr>
                <w:rFonts w:ascii="Times New Roman" w:hAnsi="Times New Roman" w:cs="Times New Roman"/>
                <w:sz w:val="28"/>
                <w:szCs w:val="28"/>
              </w:rPr>
              <w:t xml:space="preserve">      Предмет та об’єкти бухгалтерського обліку. Поняття активів, зобов’язань та власного капіталу підприємства. Класифікація активів підприємства та джерел їх утворення. Поняття методу та характеристика методологічних прийомів бухгалтерського обліку: документації, інвентаризації, рахунків, подвійного запису, оцінки, калькуляції, балансу та звітності.</w:t>
            </w:r>
          </w:p>
          <w:p w:rsidR="00727FE5" w:rsidRPr="00727FE5" w:rsidRDefault="00727FE5" w:rsidP="00727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7FE5">
              <w:rPr>
                <w:rFonts w:ascii="Times New Roman" w:hAnsi="Times New Roman" w:cs="Times New Roman"/>
                <w:sz w:val="28"/>
                <w:szCs w:val="28"/>
              </w:rPr>
              <w:t xml:space="preserve">Тема 3.Бухгалтерські рахунки та метод подвійного запису      </w:t>
            </w:r>
          </w:p>
          <w:p w:rsidR="00727FE5" w:rsidRPr="00727FE5" w:rsidRDefault="00727FE5" w:rsidP="00727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7FE5">
              <w:rPr>
                <w:rFonts w:ascii="Times New Roman" w:hAnsi="Times New Roman" w:cs="Times New Roman"/>
                <w:sz w:val="28"/>
                <w:szCs w:val="28"/>
              </w:rPr>
              <w:t xml:space="preserve">      Поняття бухгалтерських рахунків, їх структура та призначення. Синтетичні та аналітичні рахунки. Класифікація рахунків за структурою і призначенням.</w:t>
            </w:r>
          </w:p>
          <w:p w:rsidR="00727FE5" w:rsidRPr="00727FE5" w:rsidRDefault="00727FE5" w:rsidP="00727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7FE5">
              <w:rPr>
                <w:rFonts w:ascii="Times New Roman" w:hAnsi="Times New Roman" w:cs="Times New Roman"/>
                <w:sz w:val="28"/>
                <w:szCs w:val="28"/>
              </w:rPr>
              <w:t xml:space="preserve">      Подвійний запис, його суть та значення. Види бухгалтерських проведень.</w:t>
            </w:r>
          </w:p>
          <w:p w:rsidR="00727FE5" w:rsidRPr="00727FE5" w:rsidRDefault="00727FE5" w:rsidP="00727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7FE5">
              <w:rPr>
                <w:rFonts w:ascii="Times New Roman" w:hAnsi="Times New Roman" w:cs="Times New Roman"/>
                <w:sz w:val="28"/>
                <w:szCs w:val="28"/>
              </w:rPr>
              <w:t xml:space="preserve">      Класифікація рахунків за економічним змістом та відображення у Плані рахунків бухгалтерського обліку.  </w:t>
            </w:r>
          </w:p>
          <w:p w:rsidR="00727FE5" w:rsidRPr="00727FE5" w:rsidRDefault="00727FE5" w:rsidP="00727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7FE5">
              <w:rPr>
                <w:rFonts w:ascii="Times New Roman" w:hAnsi="Times New Roman" w:cs="Times New Roman"/>
                <w:sz w:val="28"/>
                <w:szCs w:val="28"/>
              </w:rPr>
              <w:t>Тема 4.Бухгалтерський баланс, його зміст та призначення</w:t>
            </w:r>
          </w:p>
          <w:p w:rsidR="00727FE5" w:rsidRPr="00727FE5" w:rsidRDefault="00727FE5" w:rsidP="00727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7FE5">
              <w:rPr>
                <w:rFonts w:ascii="Times New Roman" w:hAnsi="Times New Roman" w:cs="Times New Roman"/>
                <w:sz w:val="28"/>
                <w:szCs w:val="28"/>
              </w:rPr>
              <w:t xml:space="preserve">            Поняття про бухгалтерський баланс, загальна будова. Структура активу і пасиву балансу. Взаємозв’язок рахунків з балансом. Валюта балансу. Оцінка статтей балансу. Зміни в балансі, зумовлені господарськими операціями. П(С)БО 2 “Баланс”.</w:t>
            </w:r>
          </w:p>
          <w:p w:rsidR="00727FE5" w:rsidRPr="00727FE5" w:rsidRDefault="00727FE5" w:rsidP="00727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7FE5">
              <w:rPr>
                <w:rFonts w:ascii="Times New Roman" w:hAnsi="Times New Roman" w:cs="Times New Roman"/>
                <w:sz w:val="28"/>
                <w:szCs w:val="28"/>
              </w:rPr>
              <w:t xml:space="preserve">Тема 5.Документування, інвентаризація та облікова реєстрація господарських операцій і майна підприємства   </w:t>
            </w:r>
          </w:p>
          <w:p w:rsidR="00727FE5" w:rsidRPr="00727FE5" w:rsidRDefault="00727FE5" w:rsidP="00727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7FE5">
              <w:rPr>
                <w:rFonts w:ascii="Times New Roman" w:hAnsi="Times New Roman" w:cs="Times New Roman"/>
                <w:sz w:val="28"/>
                <w:szCs w:val="28"/>
              </w:rPr>
              <w:t xml:space="preserve">      Місце і роль первинного обліку в системі бухгалтерського обліку підприємства. Класифікація первинних документів. Вимоги до змісту і оформлення документів. Порядок перевірки й опрацювання документів. Організація документообігу на підприємстві.</w:t>
            </w:r>
          </w:p>
          <w:p w:rsidR="00727FE5" w:rsidRPr="00727FE5" w:rsidRDefault="00727FE5" w:rsidP="00727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7FE5">
              <w:rPr>
                <w:rFonts w:ascii="Times New Roman" w:hAnsi="Times New Roman" w:cs="Times New Roman"/>
                <w:sz w:val="28"/>
                <w:szCs w:val="28"/>
              </w:rPr>
              <w:t xml:space="preserve">      Інвентаризація як метод бухгалтерського обліку. Методика проведення інвентаризації та документальне оформлення її результатів.</w:t>
            </w:r>
          </w:p>
          <w:p w:rsidR="00727FE5" w:rsidRPr="00727FE5" w:rsidRDefault="00727FE5" w:rsidP="00727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7F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Тема 6.Облікові регістри і форми бухгалтерського обліку.</w:t>
            </w:r>
          </w:p>
          <w:p w:rsidR="00727FE5" w:rsidRPr="00727FE5" w:rsidRDefault="00727FE5" w:rsidP="00727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7FE5">
              <w:rPr>
                <w:rFonts w:ascii="Times New Roman" w:hAnsi="Times New Roman" w:cs="Times New Roman"/>
                <w:sz w:val="28"/>
                <w:szCs w:val="28"/>
              </w:rPr>
              <w:t xml:space="preserve">      Поняття облікових регістрів. Узагальнення інформації про господарські операції, активи, капітал та зобов’язання підприємства в облікових регістрах. Види і форми облікових регістрів. Помилки в облікових регістрах, способи іх виявлення та виправлення.</w:t>
            </w:r>
          </w:p>
          <w:p w:rsidR="00727FE5" w:rsidRPr="00727FE5" w:rsidRDefault="00727FE5" w:rsidP="00727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7FE5">
              <w:rPr>
                <w:rFonts w:ascii="Times New Roman" w:hAnsi="Times New Roman" w:cs="Times New Roman"/>
                <w:sz w:val="28"/>
                <w:szCs w:val="28"/>
              </w:rPr>
              <w:t xml:space="preserve">      Форми бухгалтерського обліку. Характеристика  журнальної, журнально-ордерної, спрощеної та автоматизованої форм обліку.</w:t>
            </w:r>
          </w:p>
          <w:p w:rsidR="00727FE5" w:rsidRPr="00727FE5" w:rsidRDefault="00727FE5" w:rsidP="00727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7FE5">
              <w:rPr>
                <w:rFonts w:ascii="Times New Roman" w:hAnsi="Times New Roman" w:cs="Times New Roman"/>
                <w:sz w:val="28"/>
                <w:szCs w:val="28"/>
              </w:rPr>
              <w:t>Тема 7. Організація бухгалтерського обліку та формування облікової політики на підприємстві</w:t>
            </w:r>
          </w:p>
          <w:p w:rsidR="00727FE5" w:rsidRPr="00727FE5" w:rsidRDefault="00727FE5" w:rsidP="00727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7FE5">
              <w:rPr>
                <w:rFonts w:ascii="Times New Roman" w:hAnsi="Times New Roman" w:cs="Times New Roman"/>
                <w:sz w:val="28"/>
                <w:szCs w:val="28"/>
              </w:rPr>
              <w:t xml:space="preserve">      Організаційні форми побудови бухгалтерського апарату на підприємстві. Типи організаційних структур апарату бухгалтерського обліку. Централізована і децентралізована бухгалтерія. Права і обов’язки бухгалтера.</w:t>
            </w:r>
          </w:p>
          <w:p w:rsidR="00727FE5" w:rsidRPr="00727FE5" w:rsidRDefault="00727FE5" w:rsidP="00727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7FE5">
              <w:rPr>
                <w:rFonts w:ascii="Times New Roman" w:hAnsi="Times New Roman" w:cs="Times New Roman"/>
                <w:sz w:val="28"/>
                <w:szCs w:val="28"/>
              </w:rPr>
              <w:t xml:space="preserve">      Основні аспекти облікової політики підприємства. Формування наказів про облікову політику та ведення бухгалтерського обліку на підприємстві.</w:t>
            </w:r>
          </w:p>
          <w:p w:rsidR="00727FE5" w:rsidRPr="00727FE5" w:rsidRDefault="00727FE5" w:rsidP="00727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7FE5">
              <w:rPr>
                <w:rFonts w:ascii="Times New Roman" w:hAnsi="Times New Roman" w:cs="Times New Roman"/>
                <w:sz w:val="28"/>
                <w:szCs w:val="28"/>
              </w:rPr>
              <w:t xml:space="preserve">Тема 8.Облік основних засобів та нематеріальних активів                                </w:t>
            </w:r>
          </w:p>
          <w:p w:rsidR="00727FE5" w:rsidRPr="00727FE5" w:rsidRDefault="00727FE5" w:rsidP="00727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7FE5">
              <w:rPr>
                <w:rFonts w:ascii="Times New Roman" w:hAnsi="Times New Roman" w:cs="Times New Roman"/>
                <w:sz w:val="28"/>
                <w:szCs w:val="28"/>
              </w:rPr>
              <w:t xml:space="preserve">      Поняття основних засобів, їх класифікація та оцінка. Організація  аналітичного і синтетичного обліку основних засобів. Облік та документальне оформлення операцій з руху основних засобів, їх надходження, експлуатації, переоцінки, ремонту та вибуття. Облік амортизації основних засобів. Інвентаризація основних засобів. П(С)БО 7 “Основні засоби”.</w:t>
            </w:r>
          </w:p>
          <w:p w:rsidR="00727FE5" w:rsidRPr="00727FE5" w:rsidRDefault="00727FE5" w:rsidP="00727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7FE5">
              <w:rPr>
                <w:rFonts w:ascii="Times New Roman" w:hAnsi="Times New Roman" w:cs="Times New Roman"/>
                <w:sz w:val="28"/>
                <w:szCs w:val="28"/>
              </w:rPr>
              <w:t xml:space="preserve">     Загальні поняття про нематеріальні активи. Облік операцій з нематеріальними активами. П(С)БО 8 “Нематеріальні активи”.</w:t>
            </w:r>
          </w:p>
          <w:p w:rsidR="00727FE5" w:rsidRPr="00727FE5" w:rsidRDefault="00727FE5" w:rsidP="00727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7FE5">
              <w:rPr>
                <w:rFonts w:ascii="Times New Roman" w:hAnsi="Times New Roman" w:cs="Times New Roman"/>
                <w:sz w:val="28"/>
                <w:szCs w:val="28"/>
              </w:rPr>
              <w:t>Тема 9.Облік запасів</w:t>
            </w:r>
          </w:p>
          <w:p w:rsidR="00727FE5" w:rsidRPr="00727FE5" w:rsidRDefault="00727FE5" w:rsidP="00727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7FE5">
              <w:rPr>
                <w:rFonts w:ascii="Times New Roman" w:hAnsi="Times New Roman" w:cs="Times New Roman"/>
                <w:sz w:val="28"/>
                <w:szCs w:val="28"/>
              </w:rPr>
              <w:t xml:space="preserve">      Поняття запасів, їх класифікація та оцінка.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27FE5">
              <w:rPr>
                <w:rFonts w:ascii="Times New Roman" w:hAnsi="Times New Roman" w:cs="Times New Roman"/>
                <w:sz w:val="28"/>
                <w:szCs w:val="28"/>
              </w:rPr>
              <w:t>Організація складського обліку запасів.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27FE5">
              <w:rPr>
                <w:rFonts w:ascii="Times New Roman" w:hAnsi="Times New Roman" w:cs="Times New Roman"/>
                <w:sz w:val="28"/>
                <w:szCs w:val="28"/>
              </w:rPr>
              <w:t>Синтетичний облік та документування операцій з руху запасів в результаті їх надходження, використання, переоцінки та вибуття. Методи списання запасів при їх використанні.</w:t>
            </w:r>
          </w:p>
          <w:p w:rsidR="00727FE5" w:rsidRPr="00727FE5" w:rsidRDefault="00727FE5" w:rsidP="00727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7FE5">
              <w:rPr>
                <w:rFonts w:ascii="Times New Roman" w:hAnsi="Times New Roman" w:cs="Times New Roman"/>
                <w:sz w:val="28"/>
                <w:szCs w:val="28"/>
              </w:rPr>
              <w:t xml:space="preserve">      Поняття та облік малоцінних і швидкозношуваних предметів, готової продукції, товарів.</w:t>
            </w:r>
          </w:p>
          <w:p w:rsidR="00727FE5" w:rsidRPr="00727FE5" w:rsidRDefault="00727FE5" w:rsidP="00727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7FE5">
              <w:rPr>
                <w:rFonts w:ascii="Times New Roman" w:hAnsi="Times New Roman" w:cs="Times New Roman"/>
                <w:sz w:val="28"/>
                <w:szCs w:val="28"/>
              </w:rPr>
              <w:t xml:space="preserve">      Інвентаризація запасів.</w:t>
            </w:r>
          </w:p>
          <w:p w:rsidR="00727FE5" w:rsidRPr="00727FE5" w:rsidRDefault="00727FE5" w:rsidP="00727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7F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Тема 10.Облік грошових коштів</w:t>
            </w:r>
          </w:p>
          <w:p w:rsidR="00727FE5" w:rsidRPr="00727FE5" w:rsidRDefault="00727FE5" w:rsidP="00727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7FE5">
              <w:rPr>
                <w:rFonts w:ascii="Times New Roman" w:hAnsi="Times New Roman" w:cs="Times New Roman"/>
                <w:sz w:val="28"/>
                <w:szCs w:val="28"/>
              </w:rPr>
              <w:t xml:space="preserve">      Облік грошових коштів у касі. Загальні положення. Порядок надходження та використання готівкових коштів.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27FE5">
              <w:rPr>
                <w:rFonts w:ascii="Times New Roman" w:hAnsi="Times New Roman" w:cs="Times New Roman"/>
                <w:sz w:val="28"/>
                <w:szCs w:val="28"/>
              </w:rPr>
              <w:t>Касова документація. Інвентаризація каси.</w:t>
            </w:r>
          </w:p>
          <w:p w:rsidR="00727FE5" w:rsidRPr="00727FE5" w:rsidRDefault="00727FE5" w:rsidP="00727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7FE5">
              <w:rPr>
                <w:rFonts w:ascii="Times New Roman" w:hAnsi="Times New Roman" w:cs="Times New Roman"/>
                <w:sz w:val="28"/>
                <w:szCs w:val="28"/>
              </w:rPr>
              <w:t xml:space="preserve">      Форми безготівкових розрахунків.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27FE5">
              <w:rPr>
                <w:rFonts w:ascii="Times New Roman" w:hAnsi="Times New Roman" w:cs="Times New Roman"/>
                <w:sz w:val="28"/>
                <w:szCs w:val="28"/>
              </w:rPr>
              <w:t xml:space="preserve">Облік грошових коштів на рахунках в банку. Облік грошових коштів в національній та іноземних валютах. </w:t>
            </w:r>
          </w:p>
          <w:p w:rsidR="00727FE5" w:rsidRPr="00727FE5" w:rsidRDefault="00727FE5" w:rsidP="00727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7FE5">
              <w:rPr>
                <w:rFonts w:ascii="Times New Roman" w:hAnsi="Times New Roman" w:cs="Times New Roman"/>
                <w:sz w:val="28"/>
                <w:szCs w:val="28"/>
              </w:rPr>
              <w:t xml:space="preserve">      Облік інших грошових коштів та документів.</w:t>
            </w:r>
          </w:p>
          <w:p w:rsidR="00727FE5" w:rsidRPr="00727FE5" w:rsidRDefault="00727FE5" w:rsidP="00727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7FE5">
              <w:rPr>
                <w:rFonts w:ascii="Times New Roman" w:hAnsi="Times New Roman" w:cs="Times New Roman"/>
                <w:sz w:val="28"/>
                <w:szCs w:val="28"/>
              </w:rPr>
              <w:t xml:space="preserve">      Відображення руху грошових коштів підприємства у фінансовій звітності.</w:t>
            </w:r>
          </w:p>
          <w:p w:rsidR="00727FE5" w:rsidRPr="00727FE5" w:rsidRDefault="00727FE5" w:rsidP="00727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7FE5">
              <w:rPr>
                <w:rFonts w:ascii="Times New Roman" w:hAnsi="Times New Roman" w:cs="Times New Roman"/>
                <w:sz w:val="28"/>
                <w:szCs w:val="28"/>
              </w:rPr>
              <w:t>Тема 11.Облік дебіторської заборгованості</w:t>
            </w:r>
          </w:p>
          <w:p w:rsidR="00727FE5" w:rsidRPr="00727FE5" w:rsidRDefault="00727FE5" w:rsidP="00727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7FE5">
              <w:rPr>
                <w:rFonts w:ascii="Times New Roman" w:hAnsi="Times New Roman" w:cs="Times New Roman"/>
                <w:sz w:val="28"/>
                <w:szCs w:val="28"/>
              </w:rPr>
              <w:t xml:space="preserve">      Загальні поняття про дебіторську заборгованість підприємства. Довгострокова і поточна дебіторська заборгованість. Облік розрахунків з покупцями і замовниками. Облік розрахунків з підзвітними особами. Облік іншої поточної дебіторської заборгованості. П(С)БО 10 “Дебіторська заборгованість”.</w:t>
            </w:r>
          </w:p>
          <w:p w:rsidR="00727FE5" w:rsidRPr="00727FE5" w:rsidRDefault="00727FE5" w:rsidP="00727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7FE5">
              <w:rPr>
                <w:rFonts w:ascii="Times New Roman" w:hAnsi="Times New Roman" w:cs="Times New Roman"/>
                <w:sz w:val="28"/>
                <w:szCs w:val="28"/>
              </w:rPr>
              <w:t>Тема 12.Облік кредиторської заборгованості</w:t>
            </w:r>
          </w:p>
          <w:p w:rsidR="00727FE5" w:rsidRPr="00727FE5" w:rsidRDefault="00727FE5" w:rsidP="00727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7FE5">
              <w:rPr>
                <w:rFonts w:ascii="Times New Roman" w:hAnsi="Times New Roman" w:cs="Times New Roman"/>
                <w:sz w:val="28"/>
                <w:szCs w:val="28"/>
              </w:rPr>
              <w:t xml:space="preserve">      Загальні поняття про кредиторську заборгованість /зобов’язання/. Види довгострокових та поточних зобов’язань. </w:t>
            </w:r>
          </w:p>
          <w:p w:rsidR="00727FE5" w:rsidRPr="00727FE5" w:rsidRDefault="00727FE5" w:rsidP="00727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7FE5">
              <w:rPr>
                <w:rFonts w:ascii="Times New Roman" w:hAnsi="Times New Roman" w:cs="Times New Roman"/>
                <w:sz w:val="28"/>
                <w:szCs w:val="28"/>
              </w:rPr>
              <w:t xml:space="preserve">      Облік кредитних зобов’язань, розрахунків з постачальниками та підрядчиками, за податками і платежами, за страхування, з оплати праці та інших зобов’язань. П(С)БО 11”Зобов’язання”.</w:t>
            </w:r>
          </w:p>
          <w:p w:rsidR="00727FE5" w:rsidRPr="00727FE5" w:rsidRDefault="00727FE5" w:rsidP="00727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7FE5">
              <w:rPr>
                <w:rFonts w:ascii="Times New Roman" w:hAnsi="Times New Roman" w:cs="Times New Roman"/>
                <w:sz w:val="28"/>
                <w:szCs w:val="28"/>
              </w:rPr>
              <w:t>Тема 13.Облік власного капіталу</w:t>
            </w:r>
          </w:p>
          <w:p w:rsidR="00727FE5" w:rsidRPr="00727FE5" w:rsidRDefault="00727FE5" w:rsidP="00727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7FE5">
              <w:rPr>
                <w:rFonts w:ascii="Times New Roman" w:hAnsi="Times New Roman" w:cs="Times New Roman"/>
                <w:sz w:val="28"/>
                <w:szCs w:val="28"/>
              </w:rPr>
              <w:t xml:space="preserve">      Поняття та види власного капіталу. Облік статутного, пайового, додаткового, резервного, вилученого і неоплачуваного капіталу. Облік нерозподілених прибутків (непокритих збитків).</w:t>
            </w:r>
          </w:p>
          <w:p w:rsidR="00727FE5" w:rsidRPr="00727FE5" w:rsidRDefault="00727FE5" w:rsidP="00727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7FE5">
              <w:rPr>
                <w:rFonts w:ascii="Times New Roman" w:hAnsi="Times New Roman" w:cs="Times New Roman"/>
                <w:sz w:val="28"/>
                <w:szCs w:val="28"/>
              </w:rPr>
              <w:t xml:space="preserve">       Відображення змін у власному капіталі підприємства у фінансовій звітності.</w:t>
            </w:r>
          </w:p>
          <w:p w:rsidR="00727FE5" w:rsidRPr="00727FE5" w:rsidRDefault="00727FE5" w:rsidP="00727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7FE5">
              <w:rPr>
                <w:rFonts w:ascii="Times New Roman" w:hAnsi="Times New Roman" w:cs="Times New Roman"/>
                <w:sz w:val="28"/>
                <w:szCs w:val="28"/>
              </w:rPr>
              <w:t>Тема 14.Облік витрат і доходів</w:t>
            </w:r>
          </w:p>
          <w:p w:rsidR="00727FE5" w:rsidRPr="00727FE5" w:rsidRDefault="00727FE5" w:rsidP="00727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7FE5">
              <w:rPr>
                <w:rFonts w:ascii="Times New Roman" w:hAnsi="Times New Roman" w:cs="Times New Roman"/>
                <w:sz w:val="28"/>
                <w:szCs w:val="28"/>
              </w:rPr>
              <w:t xml:space="preserve">      Загальні поняття про витрати і доходи  підприємства з різними видами діяльності. Схема визнання та обліку витрат і доходів операційної, фінансової, інвестиційної, надзвичайної діяльності.</w:t>
            </w:r>
          </w:p>
          <w:p w:rsidR="00727FE5" w:rsidRPr="00727FE5" w:rsidRDefault="00727FE5" w:rsidP="00727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7FE5">
              <w:rPr>
                <w:rFonts w:ascii="Times New Roman" w:hAnsi="Times New Roman" w:cs="Times New Roman"/>
                <w:sz w:val="28"/>
                <w:szCs w:val="28"/>
              </w:rPr>
              <w:t xml:space="preserve">      Облік витрат за елементами та видами діяльності в системі бухгалтерських рахунків класу 8 “Елементи витрат” і 9 “Витрати діяльності”. П(С)БО 15 “Дохід”, П(С)БО 16 “Витрати”.</w:t>
            </w:r>
          </w:p>
          <w:p w:rsidR="00727FE5" w:rsidRPr="00727FE5" w:rsidRDefault="00727FE5" w:rsidP="00727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7FE5">
              <w:rPr>
                <w:rFonts w:ascii="Times New Roman" w:hAnsi="Times New Roman" w:cs="Times New Roman"/>
                <w:sz w:val="28"/>
                <w:szCs w:val="28"/>
              </w:rPr>
              <w:t xml:space="preserve">      Облік фінансових результатів.</w:t>
            </w:r>
          </w:p>
          <w:p w:rsidR="00727FE5" w:rsidRPr="00727FE5" w:rsidRDefault="00727FE5" w:rsidP="00727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7F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Відображення доходів, витрат і фінансових результатів підприємства у фінансовій звітності.</w:t>
            </w:r>
          </w:p>
          <w:p w:rsidR="00727FE5" w:rsidRPr="00727FE5" w:rsidRDefault="00727FE5" w:rsidP="00727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7FE5">
              <w:rPr>
                <w:rFonts w:ascii="Times New Roman" w:hAnsi="Times New Roman" w:cs="Times New Roman"/>
                <w:sz w:val="28"/>
                <w:szCs w:val="28"/>
              </w:rPr>
              <w:t>Тема 15.Основи фінансової звітності підприємства</w:t>
            </w:r>
          </w:p>
          <w:p w:rsidR="00E951FA" w:rsidRDefault="00727FE5" w:rsidP="00727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7FE5">
              <w:rPr>
                <w:rFonts w:ascii="Times New Roman" w:hAnsi="Times New Roman" w:cs="Times New Roman"/>
                <w:sz w:val="28"/>
                <w:szCs w:val="28"/>
              </w:rPr>
              <w:t xml:space="preserve">      Фінансова звітність: призначення і склад, вимоги при складанні. Характеристика основних форм звітності. Баланс. Звіт про фінансові результати. Звіт про рух грошових коштів. Звіт про власний капітал. Примітки до фінансових звітів. П(С)БО 1- 6.</w:t>
            </w:r>
          </w:p>
        </w:tc>
      </w:tr>
      <w:tr w:rsidR="00DF359F" w:rsidTr="00A22BC8">
        <w:tc>
          <w:tcPr>
            <w:tcW w:w="3256" w:type="dxa"/>
          </w:tcPr>
          <w:p w:rsidR="00DF359F" w:rsidRPr="00FF40C0" w:rsidRDefault="00DF359F" w:rsidP="004764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Підсумковий контроль, форма</w:t>
            </w:r>
          </w:p>
        </w:tc>
        <w:tc>
          <w:tcPr>
            <w:tcW w:w="6373" w:type="dxa"/>
          </w:tcPr>
          <w:p w:rsidR="00E951FA" w:rsidRPr="00E951FA" w:rsidRDefault="00E951FA" w:rsidP="00BB62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1FA">
              <w:rPr>
                <w:rFonts w:ascii="Times New Roman" w:hAnsi="Times New Roman" w:cs="Times New Roman"/>
                <w:sz w:val="28"/>
                <w:szCs w:val="28"/>
              </w:rPr>
              <w:t>Іспит в кінці семестру</w:t>
            </w:r>
          </w:p>
          <w:p w:rsidR="00DF359F" w:rsidRDefault="00E951FA" w:rsidP="00BB62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1FA">
              <w:rPr>
                <w:rFonts w:ascii="Times New Roman" w:hAnsi="Times New Roman" w:cs="Times New Roman"/>
                <w:sz w:val="28"/>
                <w:szCs w:val="28"/>
              </w:rPr>
              <w:t>Іспит - тестовий</w:t>
            </w:r>
          </w:p>
        </w:tc>
      </w:tr>
      <w:tr w:rsidR="00DF359F" w:rsidTr="00A22BC8">
        <w:tc>
          <w:tcPr>
            <w:tcW w:w="3256" w:type="dxa"/>
          </w:tcPr>
          <w:p w:rsidR="00DF359F" w:rsidRPr="00FF40C0" w:rsidRDefault="00DF359F" w:rsidP="004764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Пререквізити</w:t>
            </w:r>
          </w:p>
        </w:tc>
        <w:tc>
          <w:tcPr>
            <w:tcW w:w="6373" w:type="dxa"/>
          </w:tcPr>
          <w:p w:rsidR="00DF359F" w:rsidRDefault="00E951FA" w:rsidP="00476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вивчення курсу студенти потребують базових знань з економічних дисциплін, достатніх для сприйняття категоріального апарату бухгалтерського обліку, розуміння джерел для обліку бізнес-процесів на підприємстві</w:t>
            </w:r>
          </w:p>
        </w:tc>
      </w:tr>
      <w:tr w:rsidR="00DF359F" w:rsidTr="00A22BC8">
        <w:tc>
          <w:tcPr>
            <w:tcW w:w="3256" w:type="dxa"/>
          </w:tcPr>
          <w:p w:rsidR="00DF359F" w:rsidRPr="00FF40C0" w:rsidRDefault="00DF359F" w:rsidP="004764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Начальні методи та техніки, які будуть використовуватися під час викладання курсу</w:t>
            </w:r>
          </w:p>
        </w:tc>
        <w:tc>
          <w:tcPr>
            <w:tcW w:w="6373" w:type="dxa"/>
          </w:tcPr>
          <w:p w:rsidR="00DF359F" w:rsidRDefault="00E951FA" w:rsidP="00476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Презентації, лекції, колаборативне навчання(командна робота), індивідуальні завдання</w:t>
            </w:r>
            <w:r w:rsidR="00382C5B">
              <w:rPr>
                <w:rFonts w:ascii="Times New Roman" w:hAnsi="Times New Roman" w:cs="Times New Roman"/>
                <w:sz w:val="28"/>
                <w:szCs w:val="28"/>
              </w:rPr>
              <w:t xml:space="preserve"> з документами</w:t>
            </w:r>
          </w:p>
        </w:tc>
      </w:tr>
      <w:tr w:rsidR="00DF359F" w:rsidTr="00A22BC8">
        <w:tc>
          <w:tcPr>
            <w:tcW w:w="3256" w:type="dxa"/>
          </w:tcPr>
          <w:p w:rsidR="00DF359F" w:rsidRPr="00FF40C0" w:rsidRDefault="00DF359F" w:rsidP="004764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Необхідне обладнання</w:t>
            </w:r>
          </w:p>
        </w:tc>
        <w:tc>
          <w:tcPr>
            <w:tcW w:w="6373" w:type="dxa"/>
          </w:tcPr>
          <w:p w:rsidR="00DF359F" w:rsidRPr="00E951FA" w:rsidRDefault="00E951FA" w:rsidP="005C0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Доступ до програми </w:t>
            </w:r>
            <w:r w:rsidR="005C09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BAF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Windows</w:t>
            </w:r>
          </w:p>
        </w:tc>
      </w:tr>
      <w:tr w:rsidR="00DF359F" w:rsidTr="00A22BC8">
        <w:tc>
          <w:tcPr>
            <w:tcW w:w="3256" w:type="dxa"/>
          </w:tcPr>
          <w:p w:rsidR="00DF359F" w:rsidRDefault="00DF359F" w:rsidP="00DF35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Критерії оцінювання(окремо для кожного виду навчальної діяльності)</w:t>
            </w:r>
          </w:p>
        </w:tc>
        <w:tc>
          <w:tcPr>
            <w:tcW w:w="6373" w:type="dxa"/>
          </w:tcPr>
          <w:p w:rsidR="00DF359F" w:rsidRDefault="00E951FA" w:rsidP="005B48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Оцінювання проводиться за </w:t>
            </w:r>
            <w:r w:rsidR="00C42043">
              <w:rPr>
                <w:rFonts w:ascii="Times New Roman" w:hAnsi="Times New Roman" w:cs="Times New Roman"/>
                <w:sz w:val="28"/>
                <w:szCs w:val="28"/>
              </w:rPr>
              <w:t xml:space="preserve">100-бальною шкалою. Бали нараховуються за наступним співвідношенням: </w:t>
            </w:r>
          </w:p>
          <w:p w:rsidR="00C42043" w:rsidRDefault="00C42043" w:rsidP="005B4802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Практичні :25% семестрової оцінки, максимум 25 балів</w:t>
            </w:r>
          </w:p>
          <w:p w:rsidR="00C42043" w:rsidRDefault="00C42043" w:rsidP="005B4802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Контрольні заміри(модулі) :25% семестрової оцінки, максимум 25 балів</w:t>
            </w:r>
          </w:p>
          <w:p w:rsidR="00C42043" w:rsidRDefault="00C42043" w:rsidP="005B4802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Іспит : 50% семестрової оцінки, максимум 50 балів.</w:t>
            </w:r>
          </w:p>
          <w:p w:rsidR="00C42043" w:rsidRDefault="00382C5B" w:rsidP="005B48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Академічна доброчесність: </w:t>
            </w:r>
            <w:r w:rsidR="00BB629A">
              <w:rPr>
                <w:rFonts w:ascii="Times New Roman" w:hAnsi="Times New Roman" w:cs="Times New Roman"/>
                <w:sz w:val="28"/>
                <w:szCs w:val="28"/>
              </w:rPr>
              <w:t>очікується що роботи студентів будуть оригінальними дослідженнями чи міркуваннями. Відсутність посилань на використані джерела, фабрикування джерел, списування, втручання в роботу інших студентів становлять приклади академічної недоброчесності. Виявлення ознак академічної недоброчесності в письмовій роботі студента є підставою для її незарахування викладачем, незалежно від масштабів плагіату чи обману.</w:t>
            </w:r>
          </w:p>
          <w:p w:rsidR="00BB629A" w:rsidRDefault="00BB629A" w:rsidP="005B48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Відвідування занять є важливою складовою навчання. Очікується, що всі студенти відвідають усі лекції і практичні заняття курсу. Студенти мають інформувати викладача </w:t>
            </w:r>
            <w:r w:rsidR="005B4802">
              <w:rPr>
                <w:rFonts w:ascii="Times New Roman" w:hAnsi="Times New Roman" w:cs="Times New Roman"/>
                <w:sz w:val="28"/>
                <w:szCs w:val="28"/>
              </w:rPr>
              <w:t xml:space="preserve">про неможливість відвідати заняття. У будь-якому випадку студенти зобов’язані дотримуватись усіх строків визначених </w:t>
            </w:r>
            <w:r w:rsidR="005B48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для виконання усіх видів завдань, передбачених курсом. Література. Уся література, яку студенти не можуть знайти самостійно, буде надана викладачем виключно в освітніх цілях без права передачі її третім особам. Студенти заохочуються до використання також й іншої літератури та джерел, яких немає серед рекомендованих.</w:t>
            </w:r>
          </w:p>
          <w:p w:rsidR="005B4802" w:rsidRPr="00C42043" w:rsidRDefault="005B4802" w:rsidP="005B48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Політика виставлення балів. Враховуються бали, набрані на поточному тестуванні, самостійної роботи з документами та бали підсумкового тестування. При цьому обов’язково враховуються присутність на заняттях та активність студента під час практичного заняття; недопустимість пропусків та запізнень на заняття, користування мобільними пристроями під час заняття в цілях не пов’язаних з навчанням; списування та плагіат; несвоєчасне виконання індивідуальних завдань.</w:t>
            </w:r>
          </w:p>
        </w:tc>
      </w:tr>
      <w:tr w:rsidR="00DF359F" w:rsidTr="00A22BC8">
        <w:tc>
          <w:tcPr>
            <w:tcW w:w="3256" w:type="dxa"/>
          </w:tcPr>
          <w:p w:rsidR="00DF359F" w:rsidRDefault="00DF359F" w:rsidP="004764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Питання до іспиту</w:t>
            </w:r>
            <w:r w:rsidR="00C42043" w:rsidRPr="003A3C7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(питання на контрольні роботи)</w:t>
            </w:r>
          </w:p>
        </w:tc>
        <w:tc>
          <w:tcPr>
            <w:tcW w:w="6373" w:type="dxa"/>
          </w:tcPr>
          <w:p w:rsidR="00E951FA" w:rsidRDefault="00584A43" w:rsidP="005B48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E951FA" w:rsidRPr="000C4BD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http://e-learning.lnu.edu.ua/course/view.php?id=3730</w:t>
              </w:r>
            </w:hyperlink>
          </w:p>
          <w:p w:rsidR="00E951FA" w:rsidRPr="00E951FA" w:rsidRDefault="00E951FA" w:rsidP="005B48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359F" w:rsidRDefault="000461C4" w:rsidP="000461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Електронний навчальний курс «Бухгалтерський облік» на платформі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Moodle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атестований Центром оцінювання якості освіти ЛНУ імені Івана Франка</w:t>
            </w:r>
          </w:p>
        </w:tc>
      </w:tr>
      <w:tr w:rsidR="00DF359F" w:rsidTr="00A22BC8">
        <w:tc>
          <w:tcPr>
            <w:tcW w:w="3256" w:type="dxa"/>
          </w:tcPr>
          <w:p w:rsidR="00DF359F" w:rsidRDefault="00DF359F" w:rsidP="004764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Опитування</w:t>
            </w:r>
          </w:p>
        </w:tc>
        <w:tc>
          <w:tcPr>
            <w:tcW w:w="6373" w:type="dxa"/>
          </w:tcPr>
          <w:p w:rsidR="00C42043" w:rsidRPr="003A3C7C" w:rsidRDefault="00E951FA" w:rsidP="000E416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завершенню курсу студентам пропонується пройти опитування на сайті </w:t>
            </w:r>
            <w:hyperlink r:id="rId9" w:history="1">
              <w:r w:rsidR="00C42043" w:rsidRPr="000C4BD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="00C42043" w:rsidRPr="003A3C7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="00C42043" w:rsidRPr="000C4BD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menti</w:t>
              </w:r>
              <w:r w:rsidR="00C42043" w:rsidRPr="003A3C7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="00C42043" w:rsidRPr="000C4BD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</w:hyperlink>
            <w:r w:rsidR="00C42043" w:rsidRPr="003A3C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</w:tbl>
    <w:p w:rsidR="00FF40C0" w:rsidRPr="00FF40C0" w:rsidRDefault="00FF40C0" w:rsidP="004764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F40C0" w:rsidRDefault="00FF40C0" w:rsidP="004764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F40C0" w:rsidRDefault="00FF40C0" w:rsidP="004764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F40C0" w:rsidRDefault="00FF40C0" w:rsidP="004764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B4802" w:rsidRDefault="005B4802" w:rsidP="00FF40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B4802" w:rsidRDefault="005B4802" w:rsidP="00FF40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B4802" w:rsidRDefault="005B4802" w:rsidP="00FF40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B4802" w:rsidRDefault="005B4802" w:rsidP="00FF40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B4802" w:rsidRDefault="005B4802" w:rsidP="00FF40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B4802" w:rsidRDefault="005B4802" w:rsidP="00FF40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B4802" w:rsidRDefault="005B4802" w:rsidP="00FF40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B4802" w:rsidRDefault="005B4802" w:rsidP="00FF40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B4802" w:rsidRDefault="005B4802" w:rsidP="00FF40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B4802" w:rsidRDefault="005B4802" w:rsidP="00FF40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B4802" w:rsidRDefault="005B4802" w:rsidP="00FF40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B4802" w:rsidRDefault="005B4802" w:rsidP="00FF40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B4802" w:rsidRDefault="005B4802" w:rsidP="00FF40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B4802" w:rsidRDefault="005B4802" w:rsidP="00FF40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B4802" w:rsidRDefault="005B4802" w:rsidP="00FF40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B4802" w:rsidRDefault="005B4802" w:rsidP="00FF40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B4802" w:rsidRDefault="005B4802" w:rsidP="00FF40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B4802" w:rsidRDefault="005B4802" w:rsidP="00FF40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B4802" w:rsidRDefault="005B4802" w:rsidP="00FF40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B4802" w:rsidRDefault="005B4802" w:rsidP="00FF40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B4802" w:rsidRDefault="005B4802" w:rsidP="00FF40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61C4" w:rsidRDefault="000461C4" w:rsidP="00FF40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61C4" w:rsidRDefault="000461C4" w:rsidP="00FF40C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0461C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B879E3"/>
    <w:multiLevelType w:val="hybridMultilevel"/>
    <w:tmpl w:val="E0B89FC4"/>
    <w:lvl w:ilvl="0" w:tplc="43EE84F2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240A59"/>
    <w:multiLevelType w:val="multilevel"/>
    <w:tmpl w:val="33E68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498"/>
    <w:rsid w:val="000461C4"/>
    <w:rsid w:val="000E416E"/>
    <w:rsid w:val="002038A4"/>
    <w:rsid w:val="00382C5B"/>
    <w:rsid w:val="003A3C7C"/>
    <w:rsid w:val="003F13F2"/>
    <w:rsid w:val="004124AD"/>
    <w:rsid w:val="00476498"/>
    <w:rsid w:val="00584A43"/>
    <w:rsid w:val="005B4802"/>
    <w:rsid w:val="005C09D1"/>
    <w:rsid w:val="005D168E"/>
    <w:rsid w:val="005E6F55"/>
    <w:rsid w:val="00727FE5"/>
    <w:rsid w:val="007709B4"/>
    <w:rsid w:val="008B6191"/>
    <w:rsid w:val="00A14B55"/>
    <w:rsid w:val="00A22BC8"/>
    <w:rsid w:val="00A4311F"/>
    <w:rsid w:val="00B0768C"/>
    <w:rsid w:val="00B902F4"/>
    <w:rsid w:val="00BB629A"/>
    <w:rsid w:val="00C42043"/>
    <w:rsid w:val="00DF359F"/>
    <w:rsid w:val="00E951FA"/>
    <w:rsid w:val="00F915BE"/>
    <w:rsid w:val="00F940A7"/>
    <w:rsid w:val="00FF4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BDFFA"/>
  <w15:chartTrackingRefBased/>
  <w15:docId w15:val="{4A28949A-FA74-48AA-9575-82998A4B9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48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40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F359F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B0768C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2038A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038A4"/>
    <w:pPr>
      <w:widowControl w:val="0"/>
      <w:autoSpaceDE w:val="0"/>
      <w:autoSpaceDN w:val="0"/>
      <w:spacing w:after="0" w:line="240" w:lineRule="auto"/>
      <w:ind w:left="114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A14B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A14B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91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-learning.lnu.edu.ua/course/view.php?id=373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-learning.lnu.edu.ua/course/view.php?id=373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conom.lnu.edu.ua/employee/holovchak-hanna-vasylivna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Hanna.holovchak@lnu.edu.ua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enti.com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11349</Words>
  <Characters>6469</Characters>
  <Application>Microsoft Office Word</Application>
  <DocSecurity>0</DocSecurity>
  <Lines>53</Lines>
  <Paragraphs>35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Юрій</cp:lastModifiedBy>
  <cp:revision>4</cp:revision>
  <cp:lastPrinted>2021-10-05T10:54:00Z</cp:lastPrinted>
  <dcterms:created xsi:type="dcterms:W3CDTF">2024-02-20T08:24:00Z</dcterms:created>
  <dcterms:modified xsi:type="dcterms:W3CDTF">2024-02-20T08:30:00Z</dcterms:modified>
</cp:coreProperties>
</file>